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3747" w14:textId="5CF2270C" w:rsidR="005526BB" w:rsidRDefault="005526BB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</w:t>
      </w:r>
      <w:r w:rsidR="002D17D8" w:rsidRPr="005526BB">
        <w:rPr>
          <w:b/>
          <w:sz w:val="28"/>
          <w:szCs w:val="28"/>
        </w:rPr>
        <w:t>СОВЕТ</w:t>
      </w:r>
    </w:p>
    <w:p w14:paraId="5DAB22DF" w14:textId="17057891" w:rsidR="002D17D8" w:rsidRPr="005526BB" w:rsidRDefault="005526BB" w:rsidP="005526BB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D17D8" w:rsidRPr="005526BB">
        <w:rPr>
          <w:b/>
          <w:sz w:val="28"/>
          <w:szCs w:val="28"/>
        </w:rPr>
        <w:t xml:space="preserve"> ДЕПУТАТОВ</w:t>
      </w:r>
    </w:p>
    <w:p w14:paraId="09659B8F" w14:textId="0524CC2B" w:rsidR="002D17D8" w:rsidRPr="005526BB" w:rsidRDefault="002D17D8" w:rsidP="001665B3">
      <w:pPr>
        <w:pStyle w:val="af1"/>
        <w:tabs>
          <w:tab w:val="left" w:pos="7545"/>
          <w:tab w:val="right" w:pos="9638"/>
        </w:tabs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МУНИЦИПАЛЬНОГО                                              </w:t>
      </w:r>
      <w:r w:rsidR="001665B3">
        <w:rPr>
          <w:b/>
          <w:sz w:val="28"/>
          <w:szCs w:val="28"/>
        </w:rPr>
        <w:tab/>
      </w:r>
      <w:r w:rsidR="001665B3">
        <w:rPr>
          <w:b/>
          <w:sz w:val="28"/>
          <w:szCs w:val="28"/>
        </w:rPr>
        <w:tab/>
      </w:r>
    </w:p>
    <w:p w14:paraId="1A0D688F" w14:textId="52BE5B44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</w:t>
      </w:r>
      <w:r w:rsidR="005526BB">
        <w:rPr>
          <w:b/>
          <w:sz w:val="28"/>
          <w:szCs w:val="28"/>
        </w:rPr>
        <w:t xml:space="preserve">   </w:t>
      </w:r>
      <w:r w:rsidRPr="005526BB">
        <w:rPr>
          <w:b/>
          <w:sz w:val="28"/>
          <w:szCs w:val="28"/>
        </w:rPr>
        <w:t>ОБРАЗОВАНИЯ</w:t>
      </w:r>
    </w:p>
    <w:p w14:paraId="0F7104DA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ЧАПАЕВСКИЙ СЕЛЬСОВЕТ</w:t>
      </w:r>
    </w:p>
    <w:p w14:paraId="7DD3DCEF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НОВООРСКОГО РАЙОНА</w:t>
      </w:r>
    </w:p>
    <w:p w14:paraId="43CFB070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ОРЕНБУРГСКОЙ ОБЛАСТИ</w:t>
      </w:r>
    </w:p>
    <w:p w14:paraId="11B09D05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</w:p>
    <w:p w14:paraId="3F84849C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     ЧЕТВЕРТЫЙ СОЗЫВ</w:t>
      </w:r>
    </w:p>
    <w:p w14:paraId="59E02C90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           РЕШЕНИЕ</w:t>
      </w:r>
    </w:p>
    <w:p w14:paraId="081A6CA1" w14:textId="035074DA" w:rsidR="002D17D8" w:rsidRDefault="009C035D" w:rsidP="005526BB">
      <w:pPr>
        <w:pStyle w:val="af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D17D8" w:rsidRPr="005526BB">
        <w:rPr>
          <w:b/>
          <w:bCs/>
          <w:sz w:val="28"/>
          <w:szCs w:val="28"/>
        </w:rPr>
        <w:t xml:space="preserve">т  </w:t>
      </w:r>
      <w:r w:rsidR="00835A99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сентября </w:t>
      </w:r>
      <w:r w:rsidR="00A36A68" w:rsidRPr="005526BB">
        <w:rPr>
          <w:b/>
          <w:bCs/>
          <w:sz w:val="28"/>
          <w:szCs w:val="28"/>
        </w:rPr>
        <w:t>2024</w:t>
      </w:r>
      <w:r w:rsidR="002D17D8" w:rsidRPr="005526BB">
        <w:rPr>
          <w:b/>
          <w:bCs/>
          <w:sz w:val="28"/>
          <w:szCs w:val="28"/>
        </w:rPr>
        <w:t xml:space="preserve"> года </w:t>
      </w:r>
      <w:r w:rsidR="00233204" w:rsidRPr="005526BB">
        <w:rPr>
          <w:b/>
          <w:bCs/>
          <w:sz w:val="28"/>
          <w:szCs w:val="28"/>
        </w:rPr>
        <w:t xml:space="preserve"> № </w:t>
      </w:r>
      <w:r w:rsidR="005526BB" w:rsidRPr="005526BB">
        <w:rPr>
          <w:b/>
          <w:bCs/>
          <w:sz w:val="28"/>
          <w:szCs w:val="28"/>
        </w:rPr>
        <w:t>135</w:t>
      </w:r>
    </w:p>
    <w:p w14:paraId="47441144" w14:textId="77777777" w:rsidR="005526BB" w:rsidRPr="005526BB" w:rsidRDefault="005526BB" w:rsidP="005526BB">
      <w:pPr>
        <w:pStyle w:val="af1"/>
        <w:rPr>
          <w:b/>
          <w:bCs/>
          <w:sz w:val="28"/>
          <w:szCs w:val="28"/>
        </w:rPr>
      </w:pPr>
    </w:p>
    <w:p w14:paraId="78C60792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>О внесении изменений и дополнений в</w:t>
      </w:r>
    </w:p>
    <w:p w14:paraId="601D56E3" w14:textId="77777777" w:rsidR="002D17D8" w:rsidRPr="005526BB" w:rsidRDefault="00A36A6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>Решение Совета депутатов № 108 от 25 декабря 2023</w:t>
      </w:r>
      <w:r w:rsidR="002D17D8" w:rsidRPr="005526BB">
        <w:rPr>
          <w:b/>
          <w:sz w:val="28"/>
          <w:szCs w:val="28"/>
        </w:rPr>
        <w:t>года</w:t>
      </w:r>
    </w:p>
    <w:p w14:paraId="609B1D34" w14:textId="77777777" w:rsidR="002D17D8" w:rsidRPr="005526BB" w:rsidRDefault="002D17D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>«О бюджете Чапаевского сельсовета</w:t>
      </w:r>
    </w:p>
    <w:p w14:paraId="39BC2C75" w14:textId="77777777" w:rsidR="002D17D8" w:rsidRPr="005526BB" w:rsidRDefault="00A36A68" w:rsidP="005526BB">
      <w:pPr>
        <w:pStyle w:val="af1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>на 2024 год и плановый период 2025 и 2026</w:t>
      </w:r>
      <w:r w:rsidR="002D17D8" w:rsidRPr="005526BB">
        <w:rPr>
          <w:b/>
          <w:sz w:val="28"/>
          <w:szCs w:val="28"/>
        </w:rPr>
        <w:t xml:space="preserve"> год»</w:t>
      </w:r>
    </w:p>
    <w:p w14:paraId="030252CF" w14:textId="77777777" w:rsidR="002D17D8" w:rsidRPr="005526BB" w:rsidRDefault="002D17D8" w:rsidP="00552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55B594" w14:textId="5B23A59D" w:rsidR="005526BB" w:rsidRPr="005526BB" w:rsidRDefault="002D17D8" w:rsidP="005526BB">
      <w:pPr>
        <w:pStyle w:val="af5"/>
        <w:rPr>
          <w:rFonts w:ascii="Times New Roman" w:hAnsi="Times New Roman" w:cs="Times New Roman"/>
        </w:rPr>
      </w:pPr>
      <w:r w:rsidRPr="005526BB">
        <w:rPr>
          <w:rFonts w:ascii="Times New Roman" w:hAnsi="Times New Roman" w:cs="Times New Roman"/>
        </w:rPr>
        <w:tab/>
        <w:t>Рассмотрев решения О внесении изменений в решение Совета депутатов Чапаевского сельсов</w:t>
      </w:r>
      <w:r w:rsidR="00A36A68" w:rsidRPr="005526BB">
        <w:rPr>
          <w:rFonts w:ascii="Times New Roman" w:hAnsi="Times New Roman" w:cs="Times New Roman"/>
        </w:rPr>
        <w:t>ета № 108 от  25.12.2023</w:t>
      </w:r>
      <w:r w:rsidRPr="005526BB">
        <w:rPr>
          <w:rFonts w:ascii="Times New Roman" w:hAnsi="Times New Roman" w:cs="Times New Roman"/>
        </w:rPr>
        <w:t>г. «О бюджете муниципального образования Чапаевского сельсовета Новоорского рай</w:t>
      </w:r>
      <w:r w:rsidR="00A36A68" w:rsidRPr="005526BB">
        <w:rPr>
          <w:rFonts w:ascii="Times New Roman" w:hAnsi="Times New Roman" w:cs="Times New Roman"/>
        </w:rPr>
        <w:t>она Оренбургской области на 2024 год и плановый период 2025 и 2026</w:t>
      </w:r>
      <w:r w:rsidRPr="005526BB">
        <w:rPr>
          <w:rFonts w:ascii="Times New Roman" w:hAnsi="Times New Roman" w:cs="Times New Roman"/>
        </w:rPr>
        <w:t xml:space="preserve"> год  Совет депутатов муниципального образования Чапаевск</w:t>
      </w:r>
      <w:r w:rsidR="005526BB">
        <w:rPr>
          <w:rFonts w:ascii="Times New Roman" w:hAnsi="Times New Roman" w:cs="Times New Roman"/>
        </w:rPr>
        <w:t>ий</w:t>
      </w:r>
      <w:r w:rsidRPr="005526BB">
        <w:rPr>
          <w:rFonts w:ascii="Times New Roman" w:hAnsi="Times New Roman" w:cs="Times New Roman"/>
        </w:rPr>
        <w:t xml:space="preserve"> сельсовет</w:t>
      </w:r>
    </w:p>
    <w:p w14:paraId="37A3E4CF" w14:textId="77777777" w:rsidR="002D17D8" w:rsidRPr="005526BB" w:rsidRDefault="002D17D8" w:rsidP="005526BB">
      <w:pPr>
        <w:pStyle w:val="af4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26BB">
        <w:rPr>
          <w:rFonts w:ascii="Times New Roman" w:hAnsi="Times New Roman" w:cs="Times New Roman"/>
          <w:sz w:val="28"/>
          <w:szCs w:val="28"/>
        </w:rPr>
        <w:t>РЕШИЛ:</w:t>
      </w:r>
    </w:p>
    <w:p w14:paraId="258DAB17" w14:textId="77777777" w:rsidR="002D17D8" w:rsidRPr="005526BB" w:rsidRDefault="002D17D8" w:rsidP="00552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E94A00" w14:textId="77777777" w:rsidR="002D17D8" w:rsidRPr="005526BB" w:rsidRDefault="002D17D8" w:rsidP="009C0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BB">
        <w:rPr>
          <w:rFonts w:ascii="Times New Roman" w:hAnsi="Times New Roman" w:cs="Times New Roman"/>
          <w:sz w:val="28"/>
          <w:szCs w:val="28"/>
        </w:rPr>
        <w:t xml:space="preserve">1.  Внести изменения </w:t>
      </w:r>
      <w:r w:rsidR="00A36A68" w:rsidRPr="005526BB">
        <w:rPr>
          <w:rFonts w:ascii="Times New Roman" w:hAnsi="Times New Roman" w:cs="Times New Roman"/>
          <w:sz w:val="28"/>
          <w:szCs w:val="28"/>
        </w:rPr>
        <w:t>в решение Совета депутатов от 25.12.2023г № 108</w:t>
      </w:r>
      <w:r w:rsidRPr="005526BB">
        <w:rPr>
          <w:rFonts w:ascii="Times New Roman" w:hAnsi="Times New Roman" w:cs="Times New Roman"/>
          <w:sz w:val="28"/>
          <w:szCs w:val="28"/>
        </w:rPr>
        <w:t xml:space="preserve">  «О бюджете Чапаевского сельсовета на 202</w:t>
      </w:r>
      <w:r w:rsidR="00A36A68" w:rsidRPr="005526BB">
        <w:rPr>
          <w:rFonts w:ascii="Times New Roman" w:hAnsi="Times New Roman" w:cs="Times New Roman"/>
          <w:sz w:val="28"/>
          <w:szCs w:val="28"/>
        </w:rPr>
        <w:t>4 год и плановый  период 2025 и 2026</w:t>
      </w:r>
      <w:r w:rsidRPr="005526BB">
        <w:rPr>
          <w:rFonts w:ascii="Times New Roman" w:hAnsi="Times New Roman" w:cs="Times New Roman"/>
          <w:sz w:val="28"/>
          <w:szCs w:val="28"/>
        </w:rPr>
        <w:t xml:space="preserve">г» </w:t>
      </w:r>
    </w:p>
    <w:p w14:paraId="7EC8C820" w14:textId="77777777" w:rsidR="002D17D8" w:rsidRPr="005526BB" w:rsidRDefault="00511840" w:rsidP="009C0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BB">
        <w:rPr>
          <w:rFonts w:ascii="Times New Roman" w:hAnsi="Times New Roman" w:cs="Times New Roman"/>
          <w:sz w:val="28"/>
          <w:szCs w:val="28"/>
        </w:rPr>
        <w:t>2.Приложение к бюджету №</w:t>
      </w:r>
      <w:r w:rsidR="00423861" w:rsidRPr="005526BB">
        <w:rPr>
          <w:rFonts w:ascii="Times New Roman" w:hAnsi="Times New Roman" w:cs="Times New Roman"/>
          <w:sz w:val="28"/>
          <w:szCs w:val="28"/>
        </w:rPr>
        <w:t>1,2,3,</w:t>
      </w:r>
      <w:r w:rsidRPr="005526BB">
        <w:rPr>
          <w:rFonts w:ascii="Times New Roman" w:hAnsi="Times New Roman" w:cs="Times New Roman"/>
          <w:sz w:val="28"/>
          <w:szCs w:val="28"/>
        </w:rPr>
        <w:t>4</w:t>
      </w:r>
      <w:r w:rsidR="00A36A68" w:rsidRPr="005526BB">
        <w:rPr>
          <w:rFonts w:ascii="Times New Roman" w:hAnsi="Times New Roman" w:cs="Times New Roman"/>
          <w:sz w:val="28"/>
          <w:szCs w:val="28"/>
        </w:rPr>
        <w:t xml:space="preserve"> на 2024</w:t>
      </w:r>
      <w:r w:rsidR="002D17D8" w:rsidRPr="005526BB">
        <w:rPr>
          <w:rFonts w:ascii="Times New Roman" w:hAnsi="Times New Roman" w:cs="Times New Roman"/>
          <w:sz w:val="28"/>
          <w:szCs w:val="28"/>
        </w:rPr>
        <w:t xml:space="preserve"> год изложить в новой  редакции с изменениями </w:t>
      </w:r>
    </w:p>
    <w:p w14:paraId="77B26391" w14:textId="3FB89C62" w:rsidR="002D17D8" w:rsidRPr="005526BB" w:rsidRDefault="002D17D8" w:rsidP="009C0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BB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по бюджету, правопорядку и муниципальной службе</w:t>
      </w:r>
      <w:r w:rsidR="005526BB">
        <w:rPr>
          <w:rFonts w:ascii="Times New Roman" w:hAnsi="Times New Roman" w:cs="Times New Roman"/>
          <w:sz w:val="28"/>
          <w:szCs w:val="28"/>
        </w:rPr>
        <w:t>.</w:t>
      </w:r>
      <w:r w:rsidRPr="005526BB">
        <w:rPr>
          <w:rFonts w:ascii="Times New Roman" w:hAnsi="Times New Roman" w:cs="Times New Roman"/>
          <w:sz w:val="28"/>
          <w:szCs w:val="28"/>
        </w:rPr>
        <w:t xml:space="preserve"> </w:t>
      </w:r>
      <w:r w:rsidR="005526BB">
        <w:rPr>
          <w:rFonts w:ascii="Times New Roman" w:hAnsi="Times New Roman" w:cs="Times New Roman"/>
          <w:sz w:val="28"/>
          <w:szCs w:val="28"/>
        </w:rPr>
        <w:t>М</w:t>
      </w:r>
      <w:r w:rsidRPr="005526BB">
        <w:rPr>
          <w:rFonts w:ascii="Times New Roman" w:hAnsi="Times New Roman" w:cs="Times New Roman"/>
          <w:sz w:val="28"/>
          <w:szCs w:val="28"/>
        </w:rPr>
        <w:t>андатная комиссия.</w:t>
      </w:r>
    </w:p>
    <w:p w14:paraId="11A299E7" w14:textId="77777777" w:rsidR="002D17D8" w:rsidRPr="005526BB" w:rsidRDefault="002D17D8" w:rsidP="009C03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B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 и после   его   обнародования.</w:t>
      </w:r>
    </w:p>
    <w:p w14:paraId="25F6FFDF" w14:textId="77777777" w:rsidR="002D17D8" w:rsidRPr="005526BB" w:rsidRDefault="002D17D8" w:rsidP="009C035D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C2D665" w14:textId="77777777" w:rsidR="002D17D8" w:rsidRPr="005526BB" w:rsidRDefault="002D17D8" w:rsidP="005526BB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A57139D" w14:textId="77777777" w:rsidR="002D17D8" w:rsidRPr="005526BB" w:rsidRDefault="002D17D8" w:rsidP="005526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B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муниципального образования                         </w:t>
      </w:r>
    </w:p>
    <w:p w14:paraId="399848C6" w14:textId="77777777" w:rsidR="002D17D8" w:rsidRPr="005526BB" w:rsidRDefault="002D17D8" w:rsidP="005526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BB">
        <w:rPr>
          <w:rFonts w:ascii="Times New Roman" w:hAnsi="Times New Roman" w:cs="Times New Roman"/>
          <w:sz w:val="28"/>
          <w:szCs w:val="28"/>
        </w:rPr>
        <w:t>Чапаевский сельсовет                                      _____________А.А.Бутырин</w:t>
      </w:r>
    </w:p>
    <w:p w14:paraId="222CAC7F" w14:textId="77777777" w:rsidR="002D17D8" w:rsidRPr="005526BB" w:rsidRDefault="002D17D8" w:rsidP="00552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E25270" w14:textId="77777777" w:rsidR="00BD5DAD" w:rsidRPr="005526BB" w:rsidRDefault="00BD5DAD" w:rsidP="00552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816568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261C3501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232A2242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22710EFA" w14:textId="77777777" w:rsidR="002535E3" w:rsidRDefault="002535E3" w:rsidP="00BD5DAD">
      <w:pPr>
        <w:jc w:val="right"/>
        <w:rPr>
          <w:b/>
          <w:bCs/>
          <w:color w:val="000000"/>
          <w:sz w:val="16"/>
          <w:szCs w:val="16"/>
        </w:rPr>
        <w:sectPr w:rsidR="002535E3" w:rsidSect="00267099">
          <w:headerReference w:type="even" r:id="rId8"/>
          <w:pgSz w:w="11906" w:h="16838"/>
          <w:pgMar w:top="964" w:right="1134" w:bottom="1701" w:left="1134" w:header="567" w:footer="709" w:gutter="0"/>
          <w:cols w:space="708"/>
          <w:titlePg/>
          <w:docGrid w:linePitch="360"/>
        </w:sectPr>
      </w:pPr>
    </w:p>
    <w:p w14:paraId="66584DDB" w14:textId="77777777" w:rsidR="00BD5DAD" w:rsidRPr="005526BB" w:rsidRDefault="00BD5DAD" w:rsidP="005526BB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Приложение 1 </w:t>
      </w:r>
    </w:p>
    <w:p w14:paraId="64AFBDDF" w14:textId="77777777" w:rsidR="00BD5DAD" w:rsidRPr="005526BB" w:rsidRDefault="00BD5DAD" w:rsidP="005526B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sz w:val="20"/>
          <w:szCs w:val="20"/>
        </w:rPr>
        <w:t xml:space="preserve">к решению Совета депутатов муниципального </w:t>
      </w:r>
    </w:p>
    <w:p w14:paraId="451402C1" w14:textId="77777777" w:rsidR="00BD5DAD" w:rsidRPr="005526BB" w:rsidRDefault="00BD5DAD" w:rsidP="005526B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sz w:val="20"/>
          <w:szCs w:val="20"/>
        </w:rPr>
        <w:t>образования Чапаевский  сельсовет Новоорского</w:t>
      </w:r>
    </w:p>
    <w:p w14:paraId="2BBA91C9" w14:textId="20754CE4" w:rsidR="00BD5DAD" w:rsidRPr="005526BB" w:rsidRDefault="00BD5DAD" w:rsidP="005526BB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sz w:val="20"/>
          <w:szCs w:val="20"/>
        </w:rPr>
        <w:t>района Оренбургской области от</w:t>
      </w:r>
      <w:r w:rsidR="009C035D">
        <w:rPr>
          <w:rFonts w:ascii="Times New Roman" w:hAnsi="Times New Roman" w:cs="Times New Roman"/>
          <w:b/>
          <w:bCs/>
          <w:sz w:val="20"/>
          <w:szCs w:val="20"/>
        </w:rPr>
        <w:t xml:space="preserve"> 26.09.2024 № </w:t>
      </w:r>
    </w:p>
    <w:p w14:paraId="2F77A689" w14:textId="77777777" w:rsidR="00BD5DAD" w:rsidRPr="005526BB" w:rsidRDefault="00BD5DAD" w:rsidP="00BD5DAD">
      <w:pPr>
        <w:ind w:right="8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526BB">
        <w:rPr>
          <w:rFonts w:ascii="Times New Roman" w:hAnsi="Times New Roman" w:cs="Times New Roman"/>
          <w:bCs/>
          <w:color w:val="000000"/>
          <w:sz w:val="20"/>
          <w:szCs w:val="20"/>
        </w:rPr>
        <w:t>ИСТОЧНИКИ ВНУТРЕННЕГО ФИНАНСИРОВАНИЯ ДЕФИЦИТА БЮДЖЕТАМУНИЦИПАЛЬНОГО ОБРАЗОВАНИЯ ЧАПАЕВСКИЙСЕЛЬСОВЕТНА 2024ГОД  И ПЛАНОВЫЙ ПЕРИОД 2025 И 2026 ГОДОВ</w:t>
      </w:r>
      <w:r w:rsidRPr="005526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1C3C996F" w14:textId="77777777" w:rsidR="00BD5DAD" w:rsidRPr="005526BB" w:rsidRDefault="00BD5DAD" w:rsidP="00BD5DAD">
      <w:pPr>
        <w:ind w:left="1701" w:right="85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39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3"/>
        <w:gridCol w:w="2942"/>
        <w:gridCol w:w="1410"/>
        <w:gridCol w:w="1843"/>
        <w:gridCol w:w="1843"/>
        <w:gridCol w:w="1843"/>
        <w:gridCol w:w="1418"/>
      </w:tblGrid>
      <w:tr w:rsidR="00EC5BFD" w:rsidRPr="005526BB" w14:paraId="06944721" w14:textId="77777777" w:rsidTr="00EC5BFD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EB9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</w:t>
            </w:r>
          </w:p>
          <w:p w14:paraId="5F1A2AB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CDA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6BD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C1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0C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с изменениями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C7F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216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EC5BFD" w:rsidRPr="005526BB" w14:paraId="6290D695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7C02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2FD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</w:t>
            </w:r>
          </w:p>
          <w:p w14:paraId="385A6879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ДЕФИЦИТА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B0A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BC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C50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DD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215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C5BFD" w:rsidRPr="005526BB" w14:paraId="47C1C928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FE40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BB36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7E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08E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23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EC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C78B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C5BFD" w:rsidRPr="005526BB" w14:paraId="0772A75F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DD12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498441081"/>
            <w:bookmarkEnd w:id="0"/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E32B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0AAEA431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DAEC9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3DB2" w14:textId="77777777" w:rsidR="00EC5BFD" w:rsidRPr="005526BB" w:rsidRDefault="005334A4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A5FD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AA9F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70E0B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-3948710,00</w:t>
            </w:r>
          </w:p>
        </w:tc>
      </w:tr>
      <w:tr w:rsidR="00EC2CEA" w:rsidRPr="005526BB" w14:paraId="637FEA07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A63A" w14:textId="77777777" w:rsidR="00EC2CEA" w:rsidRPr="005526BB" w:rsidRDefault="00EC2CEA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A30" w14:textId="77777777" w:rsidR="00EC2CEA" w:rsidRPr="005526BB" w:rsidRDefault="00EC2CEA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3121D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E8F6" w14:textId="77777777" w:rsidR="00EC2CEA" w:rsidRPr="005526BB" w:rsidRDefault="00EC2CEA" w:rsidP="00EC2C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3BF" w14:textId="77777777" w:rsidR="00EC2CEA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330F0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925E6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-3948710,00</w:t>
            </w:r>
          </w:p>
        </w:tc>
      </w:tr>
      <w:tr w:rsidR="00EC2CEA" w:rsidRPr="005526BB" w14:paraId="5E811B4D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09F3" w14:textId="77777777" w:rsidR="00EC2CEA" w:rsidRPr="005526BB" w:rsidRDefault="00EC2CEA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8F56" w14:textId="77777777" w:rsidR="00EC2CEA" w:rsidRPr="005526BB" w:rsidRDefault="00EC2CEA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5D7BAAD6" w14:textId="77777777" w:rsidR="00EC2CEA" w:rsidRPr="005526BB" w:rsidRDefault="00EC2CEA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денежных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5B05A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5A04" w14:textId="77777777" w:rsidR="00EC2CEA" w:rsidRPr="005526BB" w:rsidRDefault="00EC2CEA" w:rsidP="00EC2C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5E5" w14:textId="77777777" w:rsidR="00EC2CEA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F7EE2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382E3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-3948710,00</w:t>
            </w:r>
          </w:p>
        </w:tc>
      </w:tr>
      <w:tr w:rsidR="00EC2CEA" w:rsidRPr="005526BB" w14:paraId="7D5EC564" w14:textId="77777777" w:rsidTr="00EC5BFD">
        <w:tblPrEx>
          <w:tblCellSpacing w:w="-5" w:type="nil"/>
        </w:tblPrEx>
        <w:trPr>
          <w:trHeight w:val="657"/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34D6" w14:textId="77777777" w:rsidR="00EC2CEA" w:rsidRPr="005526BB" w:rsidRDefault="00EC2CEA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3BE" w14:textId="77777777" w:rsidR="00EC2CEA" w:rsidRPr="005526BB" w:rsidRDefault="00EC2CEA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остатков  денежных средств бюджетов </w:t>
            </w: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поселений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62D3C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F23" w14:textId="77777777" w:rsidR="00EC2CEA" w:rsidRPr="005526BB" w:rsidRDefault="00EC2CEA" w:rsidP="00EC2C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3179" w14:textId="77777777" w:rsidR="00EC2CEA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1CE0A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A42BA" w14:textId="77777777" w:rsidR="00EC2CEA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-3948710,00</w:t>
            </w:r>
          </w:p>
        </w:tc>
      </w:tr>
      <w:tr w:rsidR="00EC5BFD" w:rsidRPr="005526BB" w14:paraId="1F00AFDC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75C7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3539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CB50F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C2EA" w14:textId="77777777" w:rsidR="00EC5BFD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42E7" w14:textId="77777777" w:rsidR="00EC5BFD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7851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98FDB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3948710,00</w:t>
            </w:r>
          </w:p>
        </w:tc>
      </w:tr>
      <w:tr w:rsidR="00EC5BFD" w:rsidRPr="005526BB" w14:paraId="1BE41F48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4297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997C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02FD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6EB0" w14:textId="77777777" w:rsidR="00EC5BFD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A6A" w14:textId="77777777" w:rsidR="00EC5BFD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EE49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4B797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3948710,00</w:t>
            </w:r>
          </w:p>
        </w:tc>
      </w:tr>
      <w:tr w:rsidR="00EC5BFD" w:rsidRPr="005526BB" w14:paraId="301E0503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D7B6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30B0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C64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D37" w14:textId="77777777" w:rsidR="00EC5BFD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DE9B" w14:textId="77777777" w:rsidR="00EC5BFD" w:rsidRPr="005526BB" w:rsidRDefault="00EC2CEA" w:rsidP="00705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9C22B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AA7A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3948710,00</w:t>
            </w:r>
          </w:p>
        </w:tc>
      </w:tr>
      <w:tr w:rsidR="00EC5BFD" w:rsidRPr="005526BB" w14:paraId="6208FD2D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1F8B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D25B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A764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7D9B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9667" w14:textId="77777777" w:rsidR="00EC5BFD" w:rsidRPr="005526BB" w:rsidRDefault="00EC2CEA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5328840,00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2A0E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342D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3948710,00</w:t>
            </w:r>
          </w:p>
        </w:tc>
      </w:tr>
      <w:tr w:rsidR="00EC5BFD" w:rsidRPr="005526BB" w14:paraId="01AAB210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843A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OLE_LINK1"/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000 01 03 01 00 10 0000 710</w:t>
            </w:r>
            <w:bookmarkEnd w:id="1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4AD6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2"/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для покрытия дефицита бюджета, возникающих при исполнении бюджетов поселений.</w:t>
            </w:r>
            <w:bookmarkEnd w:id="2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BC3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BCC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016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B83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E8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C5BFD" w:rsidRPr="005526BB" w14:paraId="7354B08B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B6B4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D549" w14:textId="77777777" w:rsidR="00EC5BFD" w:rsidRPr="005526BB" w:rsidRDefault="00EC5BFD" w:rsidP="00BD5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предоставленных для покрытия дефицита бюджета, возникающих при исполнении бюджетов поселений.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1D5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64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95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6CB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ADC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14:paraId="1305B63E" w14:textId="77777777" w:rsidR="00BD5DAD" w:rsidRPr="005526BB" w:rsidRDefault="00BD5DAD">
      <w:pPr>
        <w:rPr>
          <w:rFonts w:ascii="Times New Roman" w:hAnsi="Times New Roman" w:cs="Times New Roman"/>
          <w:sz w:val="20"/>
          <w:szCs w:val="20"/>
        </w:rPr>
        <w:sectPr w:rsidR="00BD5DAD" w:rsidRPr="005526BB" w:rsidSect="002535E3">
          <w:pgSz w:w="16838" w:h="11906" w:orient="landscape"/>
          <w:pgMar w:top="1134" w:right="964" w:bottom="1134" w:left="1701" w:header="567" w:footer="709" w:gutter="0"/>
          <w:cols w:space="708"/>
          <w:titlePg/>
          <w:docGrid w:linePitch="360"/>
        </w:sectPr>
      </w:pPr>
    </w:p>
    <w:p w14:paraId="5D2D11CF" w14:textId="77777777" w:rsidR="00277AEF" w:rsidRPr="005526BB" w:rsidRDefault="00277AEF" w:rsidP="005526BB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2</w:t>
      </w:r>
    </w:p>
    <w:p w14:paraId="25110F43" w14:textId="77777777" w:rsidR="00277AEF" w:rsidRPr="005526BB" w:rsidRDefault="00277AEF" w:rsidP="005526B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sz w:val="20"/>
          <w:szCs w:val="20"/>
        </w:rPr>
        <w:t>к решению Совета депутатов муниципального</w:t>
      </w:r>
    </w:p>
    <w:p w14:paraId="1A8347BF" w14:textId="77777777" w:rsidR="00277AEF" w:rsidRPr="005526BB" w:rsidRDefault="00277AEF" w:rsidP="005526B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sz w:val="20"/>
          <w:szCs w:val="20"/>
        </w:rPr>
        <w:t>образования Чапаевский  сельсовет Новоорского</w:t>
      </w:r>
    </w:p>
    <w:p w14:paraId="39642C06" w14:textId="77777777" w:rsidR="00277AEF" w:rsidRPr="005526BB" w:rsidRDefault="00277AEF" w:rsidP="005526BB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526BB">
        <w:rPr>
          <w:rFonts w:ascii="Times New Roman" w:hAnsi="Times New Roman" w:cs="Times New Roman"/>
          <w:b/>
          <w:bCs/>
          <w:sz w:val="20"/>
          <w:szCs w:val="20"/>
        </w:rPr>
        <w:t>района Оренбургской области от</w:t>
      </w:r>
    </w:p>
    <w:tbl>
      <w:tblPr>
        <w:tblW w:w="1538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843"/>
        <w:gridCol w:w="1701"/>
        <w:gridCol w:w="1417"/>
        <w:gridCol w:w="1559"/>
        <w:gridCol w:w="2127"/>
        <w:gridCol w:w="1559"/>
        <w:gridCol w:w="788"/>
      </w:tblGrid>
      <w:tr w:rsidR="00267099" w:rsidRPr="005526BB" w14:paraId="209EAC34" w14:textId="77777777" w:rsidTr="00267099">
        <w:trPr>
          <w:trHeight w:val="263"/>
        </w:trPr>
        <w:tc>
          <w:tcPr>
            <w:tcW w:w="79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F9C083" w14:textId="77777777" w:rsidR="00267099" w:rsidRPr="005526BB" w:rsidRDefault="00267099" w:rsidP="0026709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ДОХОДОВ   В БЮДЖЕТ ПОСЕЛЕНИЯ   на 2024</w:t>
            </w:r>
          </w:p>
          <w:p w14:paraId="525B55BA" w14:textId="77777777" w:rsidR="00267099" w:rsidRPr="005526BB" w:rsidRDefault="00267099" w:rsidP="0026709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ГОД И  ПЛАНОВЫЙ  ПЕРИОД 2025 И 2026 ГОДОВ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4F4AF3E" w14:textId="77777777" w:rsidR="00267099" w:rsidRPr="005526BB" w:rsidRDefault="00267099" w:rsidP="0026709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9F39BDE" w14:textId="77777777" w:rsidR="00267099" w:rsidRPr="005526BB" w:rsidRDefault="00267099" w:rsidP="0026709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4BEB" w14:textId="77777777" w:rsidR="00267099" w:rsidRPr="005526BB" w:rsidRDefault="00267099" w:rsidP="0026709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6006" w14:textId="77777777" w:rsidR="00267099" w:rsidRPr="005526BB" w:rsidRDefault="00267099" w:rsidP="002670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7E01" w14:textId="77777777" w:rsidR="00267099" w:rsidRPr="005526BB" w:rsidRDefault="00267099" w:rsidP="002670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2A6545AE" w14:textId="77777777" w:rsidTr="00705493">
        <w:trPr>
          <w:trHeight w:val="450"/>
        </w:trPr>
        <w:tc>
          <w:tcPr>
            <w:tcW w:w="793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2411771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162D07A5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588B0442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351C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6AE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2A2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6FBD47D9" w14:textId="77777777" w:rsidTr="00705493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F57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794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0CA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1528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832E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A4CD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315C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5952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3DC35842" w14:textId="77777777" w:rsidTr="00705493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3E5A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6D98A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4A9E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F4DD1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  <w:p w14:paraId="3A090A2A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D2CA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E4793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  <w:p w14:paraId="07CCDB73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B86CB" w14:textId="77777777" w:rsidR="00267099" w:rsidRPr="005526BB" w:rsidRDefault="00267099" w:rsidP="00277AEF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68B" w14:textId="77777777" w:rsidR="00267099" w:rsidRPr="005526BB" w:rsidRDefault="00267099" w:rsidP="00277AEF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14:paraId="4EEAD272" w14:textId="77777777" w:rsidR="00267099" w:rsidRPr="005526BB" w:rsidRDefault="00267099" w:rsidP="00277AEF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с изменениями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31FD" w14:textId="77777777" w:rsidR="00267099" w:rsidRPr="005526BB" w:rsidRDefault="00267099" w:rsidP="00277AEF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270D4" w14:textId="77777777" w:rsidR="00267099" w:rsidRPr="005526BB" w:rsidRDefault="00267099" w:rsidP="00277AEF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 2025год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5E8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9BE33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2026год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98F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72196C14" w14:textId="77777777" w:rsidTr="0070549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A09D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6933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8BEB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3674D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FE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CCF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2DF2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6D5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3EB47B09" w14:textId="77777777" w:rsidTr="0070549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292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DBE6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000.1.00.00000.00.0000.000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C8A4" w14:textId="77777777" w:rsidR="00267099" w:rsidRPr="005526BB" w:rsidRDefault="00EC2CEA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796040,00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1D5C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DD5" w14:textId="77777777" w:rsidR="00267099" w:rsidRPr="005526BB" w:rsidRDefault="00ED59D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796040,00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354C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773110,00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7442" w14:textId="77777777" w:rsidR="00267099" w:rsidRPr="005526BB" w:rsidRDefault="00267099" w:rsidP="00277AEF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792010,00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E50A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2923FE5" w14:textId="77777777" w:rsidTr="0070549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F04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56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000.1.01.00000.00.0000.000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EE3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BC7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C4D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200000,00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3E3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BA2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082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73281C35" w14:textId="77777777" w:rsidTr="0070549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21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BC5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000.1.01.02000.01.0000.110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6E9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734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A3B7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886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F15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BB41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29069843" w14:textId="77777777" w:rsidTr="00705493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1F4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E02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182.1.01.02010.01.1000.110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DBF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925C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F18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F71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499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A84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72AB22D4" w14:textId="77777777" w:rsidTr="0055290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033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НАЛОГИ НА  ТОВАРЫ (РАБОТЫ, УСЛУГИ),РЕАЛИЗУЕМЫЕ НА ТЕРРИТОРИИ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AD7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000.1.03.00000. 00.0000.000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E57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487210,00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44D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644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487210,00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1BF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497610,00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0CA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516510,00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02B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13071C04" w14:textId="77777777" w:rsidTr="00552903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19D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826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100.1.03.02231.01.0000.110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7F9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254100,00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72F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10D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254100,00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1F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258900,00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CC9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269050,00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029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1E163898" w14:textId="77777777" w:rsidTr="00552903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86C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DC3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100.1.03.02241.01.0000.110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BB8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B7DE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E03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DED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B47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307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56FE3458" w14:textId="77777777" w:rsidTr="00552903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D50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E45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100.1.03.02251.01.0000.110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373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263470,00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1F5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474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263470,00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D60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269530,00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403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280210,00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5085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36C8FB06" w14:textId="77777777" w:rsidTr="00552903">
        <w:trPr>
          <w:trHeight w:val="6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F11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прямоугонный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A2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100.1.03.02261.01.0000.110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4AB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-31570,00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214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5B6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-31570,00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41E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-32180,00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26F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-34180,00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6CED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3D1785F6" w14:textId="77777777" w:rsidTr="0055290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D98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699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000.1.06.000000.00.0000.000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322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8E48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1F4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75000,00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65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6D4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75 000,00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C71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B055FCC" w14:textId="77777777" w:rsidTr="0055290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089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0A4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182.1.06.01030.10.1000.110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30F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5DC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9A1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7C4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B07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946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31FC0424" w14:textId="77777777" w:rsidTr="0055290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FA0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1EE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000.1.06.0600.00.0000.110.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A85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863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AE5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257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27D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5CF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93BB870" w14:textId="77777777" w:rsidTr="0055290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B5B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0E4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182.1.06.06033.10.1000.110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45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E9D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DF2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ABE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D76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EC7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7137F674" w14:textId="77777777" w:rsidTr="0055290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978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CCA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182.1.06.06043.10.1000.110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7F8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56B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BCA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8CA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951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9CE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428284AD" w14:textId="77777777" w:rsidTr="00552903">
        <w:trPr>
          <w:trHeight w:val="2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AF7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FEE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000.1.08.00000.00.0000.000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384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137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500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673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3DA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5B5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559358DE" w14:textId="77777777" w:rsidTr="00552903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E8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188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115.1.08.04020.01.1000.110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0EC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A03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E9D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B31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AA6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604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8F" w:rsidRPr="005526BB" w14:paraId="21E3A5D0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0FE6" w14:textId="77777777" w:rsidR="00AA328F" w:rsidRPr="005526BB" w:rsidRDefault="00D64D30" w:rsidP="007974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F9676" w14:textId="77777777" w:rsidR="00AA328F" w:rsidRPr="005526BB" w:rsidRDefault="00D64D30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000 11300000000000000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17A4" w14:textId="77777777" w:rsidR="00AA328F" w:rsidRPr="005526BB" w:rsidRDefault="00EC2CEA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C245" w14:textId="77777777" w:rsidR="00AA328F" w:rsidRPr="005526BB" w:rsidRDefault="00AA328F" w:rsidP="00797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D26" w14:textId="77777777" w:rsidR="00AA328F" w:rsidRPr="005526BB" w:rsidRDefault="00D64D30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CDA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0D0F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FECD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8F" w:rsidRPr="005526BB" w14:paraId="718E1B4F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DDE7" w14:textId="77777777" w:rsidR="00AA328F" w:rsidRPr="005526BB" w:rsidRDefault="00D64D30" w:rsidP="007974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9A961" w14:textId="77777777" w:rsidR="00AA328F" w:rsidRPr="005526BB" w:rsidRDefault="00D64D30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000 11302000000000130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CC7F" w14:textId="77777777" w:rsidR="00AA328F" w:rsidRPr="005526BB" w:rsidRDefault="00EC2CEA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114F" w14:textId="77777777" w:rsidR="00AA328F" w:rsidRPr="005526BB" w:rsidRDefault="00AA328F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020" w14:textId="77777777" w:rsidR="00AA328F" w:rsidRPr="005526BB" w:rsidRDefault="00D64D30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3FF5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55CC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4B00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8F" w:rsidRPr="005526BB" w14:paraId="7983369F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9D82" w14:textId="77777777" w:rsidR="00AA328F" w:rsidRPr="005526BB" w:rsidRDefault="00D64D30" w:rsidP="007974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96F26" w14:textId="77777777" w:rsidR="00AA328F" w:rsidRPr="005526BB" w:rsidRDefault="00D64D30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000 11302990000000130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E671" w14:textId="77777777" w:rsidR="00AA328F" w:rsidRPr="005526BB" w:rsidRDefault="00EC2CEA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2429" w14:textId="77777777" w:rsidR="00AA328F" w:rsidRPr="005526BB" w:rsidRDefault="00AA328F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20E" w14:textId="77777777" w:rsidR="00AA328F" w:rsidRPr="005526BB" w:rsidRDefault="00D64D30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11FC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D4A6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D7EB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8F" w:rsidRPr="005526BB" w14:paraId="4448654A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7350" w14:textId="77777777" w:rsidR="00AA328F" w:rsidRPr="005526BB" w:rsidRDefault="00AA328F" w:rsidP="007974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BA025" w14:textId="77777777" w:rsidR="00AA328F" w:rsidRPr="005526BB" w:rsidRDefault="00AA328F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115.1.13.02995.10.0000.130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B4B5" w14:textId="77777777" w:rsidR="00AA328F" w:rsidRPr="005526BB" w:rsidRDefault="00EC2CEA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7AF7" w14:textId="77777777" w:rsidR="00AA328F" w:rsidRPr="005526BB" w:rsidRDefault="00AA328F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F45" w14:textId="77777777" w:rsidR="00AA328F" w:rsidRPr="005526BB" w:rsidRDefault="00D64D30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463A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08F3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EF8B8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8F" w:rsidRPr="005526BB" w14:paraId="6DE12EB5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956F" w14:textId="77777777" w:rsidR="00AA328F" w:rsidRPr="005526BB" w:rsidRDefault="00D64D30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B9D16" w14:textId="77777777" w:rsidR="00AA328F" w:rsidRPr="005526BB" w:rsidRDefault="002535E3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  <w:r w:rsidR="00D64D30" w:rsidRPr="00552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4D30"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4D30" w:rsidRPr="005526BB">
              <w:rPr>
                <w:rFonts w:ascii="Times New Roman" w:hAnsi="Times New Roman" w:cs="Times New Roman"/>
                <w:sz w:val="20"/>
                <w:szCs w:val="20"/>
              </w:rPr>
              <w:t>02995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4D30"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4D30" w:rsidRPr="005526B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4D30" w:rsidRPr="005526B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460E" w14:textId="77777777" w:rsidR="00AA328F" w:rsidRPr="005526BB" w:rsidRDefault="00EC2CEA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A8AF7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D37" w14:textId="77777777" w:rsidR="00AA328F" w:rsidRPr="005526BB" w:rsidRDefault="00D64D30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AC9E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0A21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80F0" w14:textId="77777777" w:rsidR="00AA328F" w:rsidRPr="005526BB" w:rsidRDefault="00AA328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4A8" w:rsidRPr="005526BB" w14:paraId="6815E189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C672" w14:textId="77777777" w:rsidR="00C104A8" w:rsidRPr="005526BB" w:rsidRDefault="002535E3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EEFFC" w14:textId="77777777" w:rsidR="00C104A8" w:rsidRPr="005526BB" w:rsidRDefault="002535E3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115.1.17.00000.00.0000.000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7807" w14:textId="77777777" w:rsidR="00C104A8" w:rsidRPr="005526BB" w:rsidRDefault="00EC2CEA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8A72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1274" w14:textId="77777777" w:rsidR="00C104A8" w:rsidRPr="005526BB" w:rsidRDefault="002535E3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BA37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B429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5D30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4A8" w:rsidRPr="005526BB" w14:paraId="6516837D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4293" w14:textId="77777777" w:rsidR="00C104A8" w:rsidRPr="005526BB" w:rsidRDefault="00797474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Инициативные пла</w:t>
            </w:r>
            <w:r w:rsidR="002535E3" w:rsidRPr="005526BB">
              <w:rPr>
                <w:rFonts w:ascii="Times New Roman" w:hAnsi="Times New Roman" w:cs="Times New Roman"/>
                <w:sz w:val="20"/>
                <w:szCs w:val="20"/>
              </w:rPr>
              <w:t>тежи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8DA45" w14:textId="77777777" w:rsidR="00C104A8" w:rsidRPr="005526BB" w:rsidRDefault="002535E3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115.1.17.15000.00.0000.150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CDF" w14:textId="77777777" w:rsidR="00C104A8" w:rsidRPr="005526BB" w:rsidRDefault="00EC2CEA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415F9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C104A8" w:rsidRPr="005526BB" w:rsidRDefault="002535E3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E86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0FA0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0F4C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4A8" w:rsidRPr="005526BB" w14:paraId="7E008794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4B0C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</w:t>
            </w:r>
            <w:r w:rsidR="002535E3"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 зачисляемые в бюджеты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ECFC4" w14:textId="77777777" w:rsidR="00C104A8" w:rsidRPr="005526BB" w:rsidRDefault="002535E3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115.1.17.15030.10.0000.150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C30" w14:textId="77777777" w:rsidR="00C104A8" w:rsidRPr="005526BB" w:rsidRDefault="00EC2CEA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DC30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39C" w14:textId="77777777" w:rsidR="00C104A8" w:rsidRPr="005526BB" w:rsidRDefault="002535E3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56CD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D9FA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2E0D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4A8" w:rsidRPr="005526BB" w14:paraId="460AD61F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3751" w14:textId="77777777" w:rsidR="00C104A8" w:rsidRPr="005526BB" w:rsidRDefault="00C104A8" w:rsidP="007974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 проекта «Народный бюджет», поступающие на ремонт водопровода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D16B0" w14:textId="77777777" w:rsidR="00C104A8" w:rsidRPr="005526BB" w:rsidRDefault="00C104A8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115.1.17.15030.10.1010.150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25F1" w14:textId="77777777" w:rsidR="00C104A8" w:rsidRPr="005526BB" w:rsidRDefault="00EC2CEA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87DBE" w14:textId="77777777" w:rsidR="00C104A8" w:rsidRPr="005526BB" w:rsidRDefault="00C104A8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125" w14:textId="77777777" w:rsidR="00C104A8" w:rsidRPr="005526BB" w:rsidRDefault="00C104A8" w:rsidP="00797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3A4E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8F37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F266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0DC67C19" w14:textId="77777777" w:rsidTr="0055290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3D6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16B11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000.2.00.00000.00.0000.000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2C10" w14:textId="77777777" w:rsidR="00267099" w:rsidRPr="005526BB" w:rsidRDefault="00EC2CEA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3973900,00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84731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36C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4532800,00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612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1D2B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3199300,00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A1BD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6C16F78" w14:textId="77777777" w:rsidTr="0055290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738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8FA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000.2.02.00000.00.0000.000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2885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3973900,00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A5B05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D73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4532800,00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E6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79C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3199300,00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9D3D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097408F2" w14:textId="77777777" w:rsidTr="0055290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328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0A8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000.2.02.10000.00.0000.000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1645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3973900,00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0924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D23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4532800,00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302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7FF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3013000,00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F02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11A2F264" w14:textId="77777777" w:rsidTr="00552903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CF0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2D3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000.2.02.15001.00.0000.150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9A39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3973900,00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6C59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4E6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4532800,00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3AF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775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3013000,00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C1B6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5BFD" w:rsidRPr="005526BB" w14:paraId="513993B6" w14:textId="77777777" w:rsidTr="00552903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A8D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B8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115.2.02.15001.10.0000.150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89A3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3973900,00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2561" w14:textId="77777777" w:rsidR="00EC5BFD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B1F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4532800,00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8C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B64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3013000,00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730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4A8" w:rsidRPr="005526BB" w14:paraId="303932EA" w14:textId="77777777" w:rsidTr="00552903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8CBA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F78CB7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3DD1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0002021999900000150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65FF" w14:textId="77777777" w:rsidR="00C104A8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177700,00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3D721" w14:textId="77777777" w:rsidR="00C104A8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19E" w14:textId="77777777" w:rsidR="00C104A8" w:rsidRPr="005526BB" w:rsidRDefault="00B86384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736600,00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1211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DD96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7AF0" w14:textId="77777777" w:rsidR="00C104A8" w:rsidRPr="005526BB" w:rsidRDefault="00C104A8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5B8C0ED9" w14:textId="77777777" w:rsidTr="00552903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F9CD" w14:textId="77777777" w:rsidR="00267099" w:rsidRPr="005526BB" w:rsidRDefault="00ED59D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  <w:r w:rsidR="00267099"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E930" w14:textId="77777777" w:rsidR="00267099" w:rsidRPr="005526BB" w:rsidRDefault="00ED59D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115.2.02.1</w:t>
            </w:r>
            <w:r w:rsidR="00267099" w:rsidRPr="005526BB">
              <w:rPr>
                <w:rFonts w:ascii="Times New Roman" w:hAnsi="Times New Roman" w:cs="Times New Roman"/>
                <w:sz w:val="20"/>
                <w:szCs w:val="20"/>
              </w:rPr>
              <w:t>9 999.10.0000.150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CDB9" w14:textId="77777777" w:rsidR="00267099" w:rsidRPr="005526BB" w:rsidRDefault="00EC2CEA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177700,00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412A5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EA8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736600,00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44AE" w14:textId="77777777" w:rsidR="00267099" w:rsidRPr="005526BB" w:rsidRDefault="00ED59D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9AE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517F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5362C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DF" w:rsidRPr="005526BB" w14:paraId="08753782" w14:textId="77777777" w:rsidTr="00552903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8502" w14:textId="77777777" w:rsidR="00ED59DF" w:rsidRPr="005526BB" w:rsidRDefault="00ED59DF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5FF6" w14:textId="77777777" w:rsidR="00ED59DF" w:rsidRPr="005526BB" w:rsidRDefault="00ED59DF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000.2.02.2000.00.0000.150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5016" w14:textId="77777777" w:rsidR="00ED59DF" w:rsidRPr="005526BB" w:rsidRDefault="00ED59DF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2F3E" w14:textId="77777777" w:rsidR="00ED59DF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96F" w14:textId="77777777" w:rsidR="00ED59DF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BBB" w14:textId="77777777" w:rsidR="00ED59DF" w:rsidRPr="005526BB" w:rsidRDefault="00ED59DF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1053400,00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EEA" w14:textId="77777777" w:rsidR="00ED59DF" w:rsidRPr="005526BB" w:rsidRDefault="00ED59DF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EC20" w14:textId="77777777" w:rsidR="00ED59DF" w:rsidRPr="005526BB" w:rsidRDefault="00ED59DF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4721B371" w14:textId="77777777" w:rsidTr="0055290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2C54" w14:textId="2767ABFA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субъектов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4B8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000.2.02.30000.00.0000.150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A96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A336" w14:textId="77777777" w:rsidR="00267099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890" w14:textId="77777777" w:rsidR="00267099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E66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A04E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186300,00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A95A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01EDBB62" w14:textId="77777777" w:rsidTr="00552903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D668" w14:textId="4F3D682B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</w:t>
            </w:r>
            <w:r w:rsidR="005526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444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115.2.02.35118.10.0000.150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177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8C92" w14:textId="77777777" w:rsidR="00267099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ED5" w14:textId="77777777" w:rsidR="00267099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E826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BA52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186300,00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9E53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5F77A88C" w14:textId="77777777" w:rsidTr="00552903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615E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3"/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  <w:commentRangeEnd w:id="3"/>
            <w:r w:rsidR="005526BB">
              <w:rPr>
                <w:rStyle w:val="af6"/>
              </w:rPr>
              <w:commentReference w:id="3"/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008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3B46" w14:textId="77777777" w:rsidR="00267099" w:rsidRPr="005526BB" w:rsidRDefault="00EC2CEA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4769940,00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D7A8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558900,00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8D0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5328840,00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008E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5368610,00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1BE1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3991310,00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96DD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89DBBA" w14:textId="77777777" w:rsidR="00277AEF" w:rsidRPr="005526BB" w:rsidRDefault="00277AEF" w:rsidP="00277A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BF3262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FC9BD8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F35075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662920A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8954EF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58C43B7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0EBD17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78EDB3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1FE52C3" w14:textId="77777777" w:rsidR="005526BB" w:rsidRDefault="005526BB" w:rsidP="0026709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1918A40" w14:textId="77777777" w:rsidR="005526BB" w:rsidRDefault="005526BB" w:rsidP="0026709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A167730" w14:textId="77777777" w:rsidR="005526BB" w:rsidRDefault="005526BB" w:rsidP="0026709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03E9FFD" w14:textId="77777777" w:rsidR="005526BB" w:rsidRDefault="005526BB" w:rsidP="0026709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4A133D5" w14:textId="77777777" w:rsidR="005526BB" w:rsidRDefault="005526BB" w:rsidP="0026709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3FC78EE" w14:textId="77777777" w:rsidR="005526BB" w:rsidRDefault="005526BB" w:rsidP="0026709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83D4008" w14:textId="77777777" w:rsidR="005526BB" w:rsidRDefault="005526BB" w:rsidP="005526BB">
      <w:pPr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2CFDC9B" w14:textId="77777777" w:rsidR="005526BB" w:rsidRDefault="005526BB" w:rsidP="005526BB">
      <w:pPr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7544EF5" w14:textId="77777777" w:rsidR="005526BB" w:rsidRDefault="005526BB" w:rsidP="005526BB">
      <w:pPr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343DDC5" w14:textId="2B4F2BE9" w:rsidR="00277AEF" w:rsidRPr="005526BB" w:rsidRDefault="00277AEF" w:rsidP="005526BB">
      <w:pPr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26BB">
        <w:rPr>
          <w:rFonts w:ascii="Times New Roman" w:hAnsi="Times New Roman" w:cs="Times New Roman"/>
          <w:sz w:val="20"/>
          <w:szCs w:val="20"/>
        </w:rPr>
        <w:lastRenderedPageBreak/>
        <w:t>Приложение3</w:t>
      </w:r>
    </w:p>
    <w:p w14:paraId="4D9F9E11" w14:textId="712D419F" w:rsidR="00277AEF" w:rsidRPr="005526BB" w:rsidRDefault="005526BB" w:rsidP="005526B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26BB">
        <w:rPr>
          <w:rFonts w:ascii="Times New Roman" w:hAnsi="Times New Roman" w:cs="Times New Roman"/>
          <w:bCs/>
          <w:sz w:val="20"/>
          <w:szCs w:val="20"/>
        </w:rPr>
        <w:t>К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7AEF" w:rsidRPr="005526BB">
        <w:rPr>
          <w:rFonts w:ascii="Times New Roman" w:hAnsi="Times New Roman" w:cs="Times New Roman"/>
          <w:bCs/>
          <w:sz w:val="20"/>
          <w:szCs w:val="20"/>
        </w:rPr>
        <w:t>решению Совета депутатов муниципального</w:t>
      </w:r>
    </w:p>
    <w:p w14:paraId="7F7FC14C" w14:textId="77777777" w:rsidR="00277AEF" w:rsidRPr="005526BB" w:rsidRDefault="00277AEF" w:rsidP="005526B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526BB">
        <w:rPr>
          <w:rFonts w:ascii="Times New Roman" w:hAnsi="Times New Roman" w:cs="Times New Roman"/>
          <w:bCs/>
          <w:sz w:val="20"/>
          <w:szCs w:val="20"/>
        </w:rPr>
        <w:t>образования Чапаевский  сельсовет Новоорского</w:t>
      </w:r>
    </w:p>
    <w:p w14:paraId="6327799E" w14:textId="19623A4D" w:rsidR="00277AEF" w:rsidRPr="005526BB" w:rsidRDefault="00277AEF" w:rsidP="005526BB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526BB">
        <w:rPr>
          <w:rFonts w:ascii="Times New Roman" w:hAnsi="Times New Roman" w:cs="Times New Roman"/>
          <w:bCs/>
          <w:sz w:val="20"/>
          <w:szCs w:val="20"/>
        </w:rPr>
        <w:t>района Оренбургской области от __________20</w:t>
      </w:r>
      <w:r w:rsidR="005526BB">
        <w:rPr>
          <w:rFonts w:ascii="Times New Roman" w:hAnsi="Times New Roman" w:cs="Times New Roman"/>
          <w:bCs/>
          <w:sz w:val="20"/>
          <w:szCs w:val="20"/>
        </w:rPr>
        <w:t>24</w:t>
      </w:r>
    </w:p>
    <w:p w14:paraId="7C7189B9" w14:textId="77777777" w:rsidR="00277AEF" w:rsidRPr="005526BB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2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32"/>
        <w:gridCol w:w="272"/>
        <w:gridCol w:w="3299"/>
        <w:gridCol w:w="283"/>
        <w:gridCol w:w="709"/>
        <w:gridCol w:w="709"/>
        <w:gridCol w:w="141"/>
        <w:gridCol w:w="567"/>
        <w:gridCol w:w="710"/>
        <w:gridCol w:w="141"/>
        <w:gridCol w:w="567"/>
        <w:gridCol w:w="568"/>
        <w:gridCol w:w="283"/>
        <w:gridCol w:w="567"/>
        <w:gridCol w:w="710"/>
        <w:gridCol w:w="141"/>
        <w:gridCol w:w="1277"/>
        <w:gridCol w:w="140"/>
        <w:gridCol w:w="1135"/>
        <w:gridCol w:w="272"/>
        <w:gridCol w:w="272"/>
      </w:tblGrid>
      <w:tr w:rsidR="00267099" w:rsidRPr="005526BB" w14:paraId="0602BBFB" w14:textId="77777777" w:rsidTr="00267099">
        <w:trPr>
          <w:gridAfter w:val="2"/>
          <w:wAfter w:w="544" w:type="dxa"/>
          <w:trHeight w:val="1410"/>
        </w:trPr>
        <w:tc>
          <w:tcPr>
            <w:tcW w:w="7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D6A8E" w14:textId="77777777" w:rsidR="00267099" w:rsidRPr="005526BB" w:rsidRDefault="00267099" w:rsidP="00277AEF">
            <w:pPr>
              <w:ind w:right="-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D963D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АССИГНОВАНИЯ БЮДЖЕТА ЧАПАЕВСКОГО СЕЛЬСОВЕТА ПО РАЗДЕЛАМ И ПОДРАЗДЕЛАМ РАСХОДОВ  КЛАССИФИКАЦИИ  РАСХОДОВ БЮДЖЕТОВ НА 2024 ГОД И ПЛАНОВЫЙ ПЕРИОД 2025 И 2026 ГОДОВ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97509" w14:textId="77777777" w:rsidR="00267099" w:rsidRPr="005526BB" w:rsidRDefault="00267099" w:rsidP="00277AEF">
            <w:pPr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B89B3" w14:textId="77777777" w:rsidR="00267099" w:rsidRPr="005526BB" w:rsidRDefault="00267099" w:rsidP="00277AEF">
            <w:pPr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710B" w14:textId="77777777" w:rsidR="00267099" w:rsidRPr="005526BB" w:rsidRDefault="00267099" w:rsidP="00277AEF">
            <w:pPr>
              <w:ind w:left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9035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0199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221B78DD" w14:textId="77777777" w:rsidTr="00267099">
        <w:trPr>
          <w:gridAfter w:val="2"/>
          <w:wAfter w:w="544" w:type="dxa"/>
          <w:trHeight w:val="68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244E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3F0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41E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701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2A8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54BE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E1A9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DD5F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61B6D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7155D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41B9A3EC" w14:textId="77777777" w:rsidTr="00267099">
        <w:trPr>
          <w:gridAfter w:val="2"/>
          <w:wAfter w:w="544" w:type="dxa"/>
          <w:trHeight w:val="299"/>
        </w:trPr>
        <w:tc>
          <w:tcPr>
            <w:tcW w:w="53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F8753A" w14:textId="77777777" w:rsidR="00267099" w:rsidRPr="005526BB" w:rsidRDefault="00267099" w:rsidP="00277AEF">
            <w:pPr>
              <w:ind w:left="-136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B5FBB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086D74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C936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0D35A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0F3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7099" w:rsidRPr="005526BB" w14:paraId="334A607A" w14:textId="77777777" w:rsidTr="00267099">
        <w:trPr>
          <w:gridAfter w:val="2"/>
          <w:wAfter w:w="544" w:type="dxa"/>
          <w:trHeight w:val="255"/>
        </w:trPr>
        <w:tc>
          <w:tcPr>
            <w:tcW w:w="5386" w:type="dxa"/>
            <w:gridSpan w:val="4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260A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2272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F5A1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6C3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F13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A7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 изменениями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A7D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F8C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</w:t>
            </w:r>
          </w:p>
        </w:tc>
      </w:tr>
      <w:tr w:rsidR="00267099" w:rsidRPr="005526BB" w14:paraId="44B54651" w14:textId="77777777" w:rsidTr="00267099">
        <w:trPr>
          <w:trHeight w:val="60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0A0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182FC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AF295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933B0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4769940,00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6EB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558900,00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8223" w14:textId="77777777" w:rsidR="00267099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5328840,00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285E7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EED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6B23B8B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4726C65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0F16DD3E" w14:textId="77777777" w:rsidTr="00267099">
        <w:trPr>
          <w:trHeight w:val="55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734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E738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33BA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3D97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2664900,00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B9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A39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2664900,00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7C9B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C96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2440000,00</w:t>
            </w:r>
          </w:p>
        </w:tc>
        <w:tc>
          <w:tcPr>
            <w:tcW w:w="272" w:type="dxa"/>
            <w:vAlign w:val="center"/>
            <w:hideMark/>
          </w:tcPr>
          <w:p w14:paraId="22A620F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A4B1FF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454384A2" w14:textId="77777777" w:rsidTr="00267099">
        <w:trPr>
          <w:trHeight w:val="42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4D1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3723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0CD1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DEE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47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BA2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D9B2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FA1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272" w:type="dxa"/>
            <w:vAlign w:val="center"/>
            <w:hideMark/>
          </w:tcPr>
          <w:p w14:paraId="340AE13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6E5F1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1F34831B" w14:textId="77777777" w:rsidTr="00267099">
        <w:trPr>
          <w:trHeight w:val="46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19A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9C35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78AA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E8B9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1502000,00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42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76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1502000,00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EA65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1502000,00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8A3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1353000,00</w:t>
            </w:r>
          </w:p>
        </w:tc>
        <w:tc>
          <w:tcPr>
            <w:tcW w:w="272" w:type="dxa"/>
            <w:vAlign w:val="center"/>
            <w:hideMark/>
          </w:tcPr>
          <w:p w14:paraId="2373FAD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6AB1D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219D8670" w14:textId="77777777" w:rsidTr="00267099">
        <w:trPr>
          <w:trHeight w:val="778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770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127A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BF36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5DBC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D835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C5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32B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5F6C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230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16AF072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3B353A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4724FB3E" w14:textId="77777777" w:rsidTr="00267099">
        <w:trPr>
          <w:trHeight w:val="409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3CD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991EB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CA8A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DE0E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A32D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1F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930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A42C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1CB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47F88B4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04E07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A3E5A56" w14:textId="77777777" w:rsidTr="00267099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5F9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AA736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9162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3755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953A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188700,00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82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CBE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188700,00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B7E4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0B6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72" w:type="dxa"/>
            <w:vAlign w:val="center"/>
            <w:hideMark/>
          </w:tcPr>
          <w:p w14:paraId="0F56D6B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179019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18E06A4A" w14:textId="77777777" w:rsidTr="00267099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91B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E4E8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85ED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B8CB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E5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639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36B8A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D79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339A0F3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8470D9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A4C565E" w14:textId="77777777" w:rsidTr="00267099">
        <w:trPr>
          <w:trHeight w:val="53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60F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«Осуществление первичного воинского учета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6B38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22D1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9A10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154200,00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E2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5B9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95EF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43C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257014C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7DA3C6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2E004083" w14:textId="77777777" w:rsidTr="00267099">
        <w:trPr>
          <w:trHeight w:val="47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464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866AA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7761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A4B4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818A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154200,00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BC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834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154200,00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EB89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41F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07978B6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BCBA18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43664427" w14:textId="77777777" w:rsidTr="00267099">
        <w:trPr>
          <w:trHeight w:val="780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A93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E3BC0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 Обеспечение пожарной безопасности и предупреждения чрезвычайных ситуаций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268D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BB37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D126D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F9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075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85B1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53B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25B511D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E7B187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36C32943" w14:textId="77777777" w:rsidTr="00267099">
        <w:trPr>
          <w:trHeight w:val="387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6B7A" w14:textId="00123578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пожарной безопасности</w:t>
            </w: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предупреждения</w:t>
            </w:r>
            <w:r w:rsidR="00552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чрезвычайных ситуаций</w:t>
            </w:r>
            <w:r w:rsidR="005526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502F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F507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EA87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E5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0E6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2D39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C92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621DFA4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17E54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20A04B76" w14:textId="77777777" w:rsidTr="00267099">
        <w:trPr>
          <w:trHeight w:val="5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B4B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BFEB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68BE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2720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8E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F8D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443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AA1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44BC832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F007BF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280EC5F5" w14:textId="77777777" w:rsidTr="00267099">
        <w:trPr>
          <w:trHeight w:val="55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9F1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93428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расходов на капитальный ремонт , ремонт и содержание автомобильных дорог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CA3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ABC3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4327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C4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534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84DE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8EF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6754261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247658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067EA347" w14:textId="77777777" w:rsidTr="00267099">
        <w:trPr>
          <w:trHeight w:val="59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20A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552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A2F3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1F93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2A19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22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B78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6D40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8D2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3F74A42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8CA5DD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BFD" w:rsidRPr="005526BB" w14:paraId="4EB2DCBE" w14:textId="77777777" w:rsidTr="00267099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87A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расходов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3CA1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DCBA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B591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F8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71E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9EF6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B2D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1906779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77A8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48B9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6BC3E6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19B804C3" w14:textId="77777777" w:rsidTr="00267099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515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D760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53C6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A800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84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17E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621F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608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085E7D8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2C0367F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36344E53" w14:textId="77777777" w:rsidTr="00267099">
        <w:trPr>
          <w:trHeight w:val="56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6FC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AFA7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72EF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0EEF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5D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2B8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8DFF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393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71F099B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645FE2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01A0E8F9" w14:textId="77777777" w:rsidTr="00267099">
        <w:trPr>
          <w:trHeight w:val="3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A16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6427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18D3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3BF6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70000,000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B1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25F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64AF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84C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796DC16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2A150A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662E9241" w14:textId="77777777" w:rsidTr="00267099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500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0A1162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99D52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5321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CC6" w14:textId="77777777" w:rsidR="00267099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211030,00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3CD" w14:textId="77777777" w:rsidR="00267099" w:rsidRPr="005526BB" w:rsidRDefault="001D470E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281</w:t>
            </w:r>
            <w:r w:rsidR="00EC5BFD"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947F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CD4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</w:tcPr>
          <w:p w14:paraId="77B23B5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0B9B76F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2F769F5" w14:textId="77777777" w:rsidTr="00267099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A2E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4E4E5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0D0D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9F6B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AC67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48F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211030,00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946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281030,00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DC7B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23D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  <w:hideMark/>
          </w:tcPr>
          <w:p w14:paraId="61A3256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ADEDDF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5509798" w14:textId="77777777" w:rsidTr="00267099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D28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«Организация и проведение мероприятий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A1DF9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C379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D867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5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74A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5853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21837,00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97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38249,00</w:t>
            </w:r>
          </w:p>
        </w:tc>
        <w:tc>
          <w:tcPr>
            <w:tcW w:w="272" w:type="dxa"/>
            <w:vAlign w:val="center"/>
          </w:tcPr>
          <w:p w14:paraId="533FCE3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51D7F7F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5EBE0A2C" w14:textId="77777777" w:rsidTr="00267099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8C6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AC0E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833D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8AC2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1E64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BB368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76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C7E6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F16EFC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BAEB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16837,00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3F7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33249,00</w:t>
            </w:r>
          </w:p>
        </w:tc>
        <w:tc>
          <w:tcPr>
            <w:tcW w:w="272" w:type="dxa"/>
            <w:vAlign w:val="center"/>
            <w:hideMark/>
          </w:tcPr>
          <w:p w14:paraId="7EAD56C5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AE6AE6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53179186" w14:textId="77777777" w:rsidTr="00267099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28E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212F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F1FD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47FD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96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7FC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5B36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3C9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</w:tcPr>
          <w:p w14:paraId="58C2A79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EA4CB4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0018F170" w14:textId="77777777" w:rsidTr="00267099">
        <w:trPr>
          <w:trHeight w:val="43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B1F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«Создание условий 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самореализации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683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4F08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2A0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BF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310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E769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9F5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66B7F64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A70452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651FB371" w14:textId="77777777" w:rsidTr="00267099">
        <w:trPr>
          <w:trHeight w:val="409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FF1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2334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5612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C66B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CA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855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F95C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F12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53594B0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A0A67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0F104330" w14:textId="77777777" w:rsidTr="00267099">
        <w:trPr>
          <w:trHeight w:val="41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F26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853E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6CA7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2D88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8F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6F4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D9CB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FCA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1396B39E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756E2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2F1F73CC" w14:textId="77777777" w:rsidTr="00267099">
        <w:trPr>
          <w:trHeight w:val="280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3A9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9940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FE79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3938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719300,00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A1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052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719300,00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17F5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250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17409A2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4676F2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0757D3A0" w14:textId="77777777" w:rsidTr="00267099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2A0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1B555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A5BBA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DCA5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EEA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DE3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9C00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A53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</w:tcPr>
          <w:p w14:paraId="392A8B1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027F11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7ADDAB48" w14:textId="77777777" w:rsidTr="00267099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485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FED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4D5B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7D16D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DC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CCF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9A23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93E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  <w:hideMark/>
          </w:tcPr>
          <w:p w14:paraId="1A735F3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7192643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7AAF7DC2" w14:textId="77777777" w:rsidTr="00267099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EC4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55B34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8939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2B616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69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F44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65E1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8E4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09C58340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948D8BB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FD" w:rsidRPr="005526BB" w14:paraId="11971F50" w14:textId="77777777" w:rsidTr="00267099">
        <w:trPr>
          <w:trHeight w:val="48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772F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11BB7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12CEC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533B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FD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612" w14:textId="77777777" w:rsidR="00EC5BFD" w:rsidRPr="005526BB" w:rsidRDefault="00EC5BFD" w:rsidP="00705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3B5E1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3D72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61F32DE8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93501E9" w14:textId="77777777" w:rsidR="00EC5BFD" w:rsidRPr="005526BB" w:rsidRDefault="00EC5BFD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7E21F845" w14:textId="77777777" w:rsidTr="00267099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0777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0646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8AD2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7233C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084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8D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499D0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129963,00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6B58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190251,00</w:t>
            </w:r>
          </w:p>
        </w:tc>
        <w:tc>
          <w:tcPr>
            <w:tcW w:w="272" w:type="dxa"/>
            <w:vAlign w:val="center"/>
            <w:hideMark/>
          </w:tcPr>
          <w:p w14:paraId="1A3C044F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B7E0F69" w14:textId="77777777" w:rsidR="00267099" w:rsidRPr="005526BB" w:rsidRDefault="00267099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70E" w:rsidRPr="005526BB" w14:paraId="1082EA64" w14:textId="77777777" w:rsidTr="00267099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7A0E" w14:textId="77777777" w:rsidR="001D470E" w:rsidRPr="005526BB" w:rsidRDefault="001D470E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D6932" w14:textId="77777777" w:rsidR="001D470E" w:rsidRPr="005526BB" w:rsidRDefault="001D470E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94B40" w14:textId="77777777" w:rsidR="001D470E" w:rsidRPr="005526BB" w:rsidRDefault="001D470E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8B6E9" w14:textId="77777777" w:rsidR="001D470E" w:rsidRPr="005526BB" w:rsidRDefault="00B86384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4769940,00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843" w14:textId="77777777" w:rsidR="001D470E" w:rsidRPr="005526BB" w:rsidRDefault="00B86384" w:rsidP="00BD5D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558900,00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DFB" w14:textId="77777777" w:rsidR="001D470E" w:rsidRPr="005526BB" w:rsidRDefault="00B86384" w:rsidP="00BD5D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5328840,00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0267F" w14:textId="77777777" w:rsidR="001D470E" w:rsidRPr="005526BB" w:rsidRDefault="001D470E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E121" w14:textId="77777777" w:rsidR="001D470E" w:rsidRPr="005526BB" w:rsidRDefault="001D470E" w:rsidP="00277A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3F9686BB" w14:textId="77777777" w:rsidR="001D470E" w:rsidRPr="005526BB" w:rsidRDefault="001D470E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CBB8250" w14:textId="77777777" w:rsidR="001D470E" w:rsidRPr="005526BB" w:rsidRDefault="001D470E" w:rsidP="00277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66C211" w14:textId="77777777" w:rsidR="00277AEF" w:rsidRPr="005526BB" w:rsidRDefault="00277AEF" w:rsidP="00277AE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  <w:sectPr w:rsidR="00277AEF" w:rsidRPr="005526BB" w:rsidSect="00267099">
          <w:headerReference w:type="even" r:id="rId13"/>
          <w:pgSz w:w="16838" w:h="11906" w:orient="landscape"/>
          <w:pgMar w:top="567" w:right="567" w:bottom="567" w:left="1843" w:header="567" w:footer="709" w:gutter="0"/>
          <w:cols w:space="708"/>
          <w:titlePg/>
          <w:docGrid w:linePitch="360"/>
        </w:sectPr>
      </w:pPr>
    </w:p>
    <w:tbl>
      <w:tblPr>
        <w:tblW w:w="162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5"/>
        <w:gridCol w:w="1658"/>
        <w:gridCol w:w="2127"/>
        <w:gridCol w:w="258"/>
        <w:gridCol w:w="709"/>
        <w:gridCol w:w="567"/>
        <w:gridCol w:w="567"/>
        <w:gridCol w:w="752"/>
        <w:gridCol w:w="665"/>
        <w:gridCol w:w="235"/>
        <w:gridCol w:w="478"/>
        <w:gridCol w:w="593"/>
        <w:gridCol w:w="682"/>
        <w:gridCol w:w="660"/>
        <w:gridCol w:w="474"/>
        <w:gridCol w:w="153"/>
        <w:gridCol w:w="1123"/>
        <w:gridCol w:w="377"/>
        <w:gridCol w:w="627"/>
        <w:gridCol w:w="414"/>
        <w:gridCol w:w="51"/>
        <w:gridCol w:w="1791"/>
        <w:gridCol w:w="378"/>
      </w:tblGrid>
      <w:tr w:rsidR="00267099" w:rsidRPr="005526BB" w14:paraId="03F241BA" w14:textId="77777777" w:rsidTr="00267099">
        <w:trPr>
          <w:gridAfter w:val="1"/>
          <w:wAfter w:w="378" w:type="dxa"/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62FC172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FFE4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0A0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E8F3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8F6B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EA6E1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584E99E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03481C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решению Совета депутатов  муниципального образования  Чапаевский сельсовет  </w:t>
            </w:r>
          </w:p>
        </w:tc>
      </w:tr>
      <w:tr w:rsidR="00267099" w:rsidRPr="005526BB" w14:paraId="600B90CD" w14:textId="77777777" w:rsidTr="00267099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FD03117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4C38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ECC5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EEBF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F0388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75E29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4941800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67F5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F12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099" w:rsidRPr="005526BB" w14:paraId="39DFE507" w14:textId="77777777" w:rsidTr="00267099">
        <w:trPr>
          <w:gridAfter w:val="1"/>
          <w:wAfter w:w="378" w:type="dxa"/>
          <w:trHeight w:val="123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6BEEB74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55B98F5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607C459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5FE6" w14:textId="77777777" w:rsidR="00267099" w:rsidRPr="005526BB" w:rsidRDefault="00267099" w:rsidP="0055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 МЕСТНОГО БЮДЖЕТА ПО РАЗДЕЛАМ, ПОДРАЗДЕЛАМ, ЦЕЛЕВЫМ СТАТЬЯМ                                (МУНИЦИПАЛЬНЫМ ПРОГРАММАМ МУНИЦИПАЛЬНОГО ОБРАЗОВАНИЯ НОВООРСКИЙ РАЙОН ОРЕНБУРГСКОЙ ОБЛАСТИ И                                             НЕПРОГРАММНЫМ НАПРАВЛЕНИЯМ ДЕЯТЕЛЬНОСТИ), ГРУППАМ И ПОДГРУППАМ ВИДОВ РАСХОДОВ КЛАССИФИКАЦИИ РАСХОДОВНА 2024 ГОД И ПЛАНОВЫЙ ПЕРИОД 2025 И 2026 ГОДОВ</w:t>
            </w:r>
          </w:p>
        </w:tc>
      </w:tr>
      <w:tr w:rsidR="00267099" w:rsidRPr="005526BB" w14:paraId="25F2B989" w14:textId="77777777" w:rsidTr="001D470E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21BA7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CBB4E8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7D695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1C12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C7D1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B5845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62384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D2743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AE7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(рубли)</w:t>
            </w:r>
          </w:p>
        </w:tc>
      </w:tr>
      <w:tr w:rsidR="00267099" w:rsidRPr="005526BB" w14:paraId="55C2C700" w14:textId="77777777" w:rsidTr="00B86384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47989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76285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7BEE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3DC9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46B5508A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962D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003D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2026год</w:t>
            </w:r>
          </w:p>
        </w:tc>
      </w:tr>
      <w:tr w:rsidR="00267099" w:rsidRPr="005526BB" w14:paraId="6DAC31C3" w14:textId="77777777" w:rsidTr="00B86384">
        <w:trPr>
          <w:gridAfter w:val="1"/>
          <w:wAfter w:w="378" w:type="dxa"/>
          <w:trHeight w:val="48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59369A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06A97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08FC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37534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7CD41491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60638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982D0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7099" w:rsidRPr="005526BB" w14:paraId="14D20335" w14:textId="77777777" w:rsidTr="00B86384">
        <w:trPr>
          <w:gridAfter w:val="1"/>
          <w:wAfter w:w="378" w:type="dxa"/>
          <w:trHeight w:val="780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FDFBA2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AB17A6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B6EBB6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7D7CA1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22D6AD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6871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D765D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0F72BA49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F613698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 измене</w:t>
            </w:r>
            <w:r w:rsidR="001D470E"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иями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84847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98438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7099" w:rsidRPr="005526BB" w14:paraId="5302A1E1" w14:textId="77777777" w:rsidTr="00B86384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B7D5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64D55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17F61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0B3B6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B102E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DFE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457A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28BE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BEF8C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7E43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B738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C5BFD" w:rsidRPr="005526BB" w14:paraId="7D6BF30A" w14:textId="77777777" w:rsidTr="00B86384">
        <w:trPr>
          <w:gridAfter w:val="1"/>
          <w:wAfter w:w="378" w:type="dxa"/>
          <w:trHeight w:val="507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19F8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Чапаевский сельсовет Новоорского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1C8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227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35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19E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DDC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CC2C" w14:textId="77777777" w:rsidR="00EC5BFD" w:rsidRPr="005526BB" w:rsidRDefault="00B86384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4769940,00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7DB" w14:textId="77777777" w:rsidR="00EC5BFD" w:rsidRPr="005526BB" w:rsidRDefault="00B86384" w:rsidP="00B86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558900,00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0C7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5328840,00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BB3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A7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3991310,00</w:t>
            </w:r>
          </w:p>
        </w:tc>
      </w:tr>
      <w:tr w:rsidR="00EC5BFD" w:rsidRPr="005526BB" w14:paraId="49D3518F" w14:textId="77777777" w:rsidTr="00B86384">
        <w:trPr>
          <w:gridAfter w:val="1"/>
          <w:wAfter w:w="378" w:type="dxa"/>
          <w:trHeight w:val="439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B3BB" w14:textId="5599E7D4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 «Устойчивое развитие  муниципального образования Чапаевский</w:t>
            </w:r>
            <w:r w:rsid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26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EC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6A1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365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8BF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F760" w14:textId="77777777" w:rsidR="00EC5BFD" w:rsidRPr="005526BB" w:rsidRDefault="00B86384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4769940,00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385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558900,00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79F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5328840,00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5D5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B83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81D4F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3991310,00</w:t>
            </w:r>
          </w:p>
        </w:tc>
      </w:tr>
      <w:tr w:rsidR="00EC5BFD" w:rsidRPr="005526BB" w14:paraId="19467392" w14:textId="77777777" w:rsidTr="00B86384">
        <w:trPr>
          <w:gridAfter w:val="1"/>
          <w:wAfter w:w="378" w:type="dxa"/>
          <w:trHeight w:val="40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A847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7A7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060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13E3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BD1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6C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C02A8" w14:textId="77777777" w:rsidR="00EC5BFD" w:rsidRPr="005526BB" w:rsidRDefault="00B86384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4769940,00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09A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558900,00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186" w14:textId="77777777" w:rsidR="00EC5BFD" w:rsidRPr="005526BB" w:rsidRDefault="00B8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5328840,00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27C0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6C029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AD093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3991310,00</w:t>
            </w:r>
          </w:p>
        </w:tc>
      </w:tr>
      <w:tr w:rsidR="00EC5BFD" w:rsidRPr="005526BB" w14:paraId="25A02171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688D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21F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D47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4A87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F83A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7E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1D30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3D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FEEBA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2664900,00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62B3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4A80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2440000,00</w:t>
            </w:r>
          </w:p>
        </w:tc>
      </w:tr>
      <w:tr w:rsidR="00EC5BFD" w:rsidRPr="005526BB" w14:paraId="4250E663" w14:textId="77777777" w:rsidTr="00B86384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A54D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5C2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6527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5F0D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A453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8C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8185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F8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81ED6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43C22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BED7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937000,00</w:t>
            </w:r>
          </w:p>
        </w:tc>
      </w:tr>
      <w:tr w:rsidR="00EC5BFD" w:rsidRPr="005526BB" w14:paraId="70D71510" w14:textId="77777777" w:rsidTr="00B86384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31BE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E54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913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1EFF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338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0140100010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0B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DE24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AC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1519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B53F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2377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</w:tr>
      <w:tr w:rsidR="00EC5BFD" w:rsidRPr="005526BB" w14:paraId="65462FDA" w14:textId="77777777" w:rsidTr="00B86384">
        <w:trPr>
          <w:gridAfter w:val="1"/>
          <w:wAfter w:w="378" w:type="dxa"/>
          <w:trHeight w:val="27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00D9D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AD2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B494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7A6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2FDA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0140100010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AD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3482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E1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D3913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3514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15C7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937000,00</w:t>
            </w:r>
          </w:p>
        </w:tc>
      </w:tr>
      <w:tr w:rsidR="00EC5BFD" w:rsidRPr="005526BB" w14:paraId="362DF9C6" w14:textId="77777777" w:rsidTr="00C3192C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6B57B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01E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01FF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75B7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CAD1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079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72DD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1502000,00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5E3ED" w14:textId="77777777" w:rsidR="00EC5BFD" w:rsidRPr="005526BB" w:rsidRDefault="00D77E68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51000,00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C0A3" w14:textId="77777777" w:rsidR="00EC5BFD" w:rsidRPr="005526BB" w:rsidRDefault="00D77E68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1553000,00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BE6E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64D3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1353000,00</w:t>
            </w:r>
          </w:p>
        </w:tc>
      </w:tr>
      <w:tr w:rsidR="00EC5BFD" w:rsidRPr="005526BB" w14:paraId="1D910C30" w14:textId="77777777" w:rsidTr="00C3192C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3E7E4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9D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2A61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165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4B8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CF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26E8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5205" w14:textId="77777777" w:rsidR="00EC5BFD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F5D22" w14:textId="77777777" w:rsidR="00EC5BFD" w:rsidRPr="005526BB" w:rsidRDefault="00D77E68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1553000,00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4E0F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6D75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1353000,00</w:t>
            </w:r>
          </w:p>
        </w:tc>
      </w:tr>
      <w:tr w:rsidR="00EC5BFD" w:rsidRPr="005526BB" w14:paraId="0A087974" w14:textId="77777777" w:rsidTr="00B86384">
        <w:trPr>
          <w:gridAfter w:val="1"/>
          <w:wAfter w:w="378" w:type="dxa"/>
          <w:trHeight w:val="27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D5B83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4C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1DC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7882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1BB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AD6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4F601" w14:textId="77777777" w:rsidR="00EC5BFD" w:rsidRPr="005526BB" w:rsidRDefault="00C3192C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  <w:r w:rsidR="00EC5BFD" w:rsidRPr="005526B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22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1BB5" w14:textId="77777777" w:rsidR="00EC5BFD" w:rsidRPr="005526BB" w:rsidRDefault="00C3192C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  <w:r w:rsidR="00EC5BFD" w:rsidRPr="005526B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8D3E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1125000,00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F64D8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1125000,00</w:t>
            </w:r>
          </w:p>
        </w:tc>
      </w:tr>
      <w:tr w:rsidR="00EC5BFD" w:rsidRPr="005526BB" w14:paraId="1C35D438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81FFA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C36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16BC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417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C82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4A1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36BD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376000,00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1C5" w14:textId="77777777" w:rsidR="00EC5BFD" w:rsidRPr="005526BB" w:rsidRDefault="00C3192C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E265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376000,00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06120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376000,00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EB8D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227000,00</w:t>
            </w:r>
          </w:p>
        </w:tc>
      </w:tr>
      <w:tr w:rsidR="00EC5BFD" w:rsidRPr="005526BB" w14:paraId="1323CC92" w14:textId="77777777" w:rsidTr="00B86384">
        <w:trPr>
          <w:gridAfter w:val="1"/>
          <w:wAfter w:w="378" w:type="dxa"/>
          <w:trHeight w:val="26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B202A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 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176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6C6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027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84E8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6F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0E8B5" w14:textId="77777777" w:rsidR="00EC5BFD" w:rsidRPr="005526BB" w:rsidRDefault="00C3192C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5BFD" w:rsidRPr="005526B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13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163B7" w14:textId="77777777" w:rsidR="00EC5BFD" w:rsidRPr="005526BB" w:rsidRDefault="00C3192C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5BFD" w:rsidRPr="005526B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B37A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1CE4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EC5BFD" w:rsidRPr="005526BB" w14:paraId="5163170A" w14:textId="77777777" w:rsidTr="00B86384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BAECA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Обеспечение 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C9A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150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998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12CF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C5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941A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36700,00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AE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5EBFB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36700,00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AD66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36700,00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FD53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C5BFD" w:rsidRPr="005526BB" w14:paraId="26F7DBAE" w14:textId="77777777" w:rsidTr="00B86384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7AABB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полномочий муниципальному району по решению вопросов местного значения поселений в части содержания контрольно-ревизионной  комиссии 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871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CF1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8F9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F68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0140160110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B3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96F7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E7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62905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08D1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28BB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5BFD" w:rsidRPr="005526BB" w14:paraId="5DC72E7D" w14:textId="77777777" w:rsidTr="00B86384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36C0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C12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D077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4C47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C75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0140160110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B2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FF45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9D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F811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C88A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35EC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5BFD" w:rsidRPr="005526BB" w14:paraId="009F48FD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F4E79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25D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AB6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2C93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BAAE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0140160130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C1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B81207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58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28859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5AE4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B9BA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5BFD" w:rsidRPr="005526BB" w14:paraId="38C40E6D" w14:textId="77777777" w:rsidTr="00B86384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B3ED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C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49B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FB3E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619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0140160130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0FE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C411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AF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FA0BC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6165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359A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5BFD" w:rsidRPr="005526BB" w14:paraId="76AAF15F" w14:textId="77777777" w:rsidTr="00B86384">
        <w:trPr>
          <w:gridAfter w:val="1"/>
          <w:wAfter w:w="378" w:type="dxa"/>
          <w:trHeight w:val="27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780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расходов  на другие общегосударственные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36B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FD22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D113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94A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0D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8073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189200,00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C4D" w14:textId="77777777" w:rsidR="00EC5BFD" w:rsidRPr="005526BB" w:rsidRDefault="00D77E68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12000,00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9A834" w14:textId="77777777" w:rsidR="00EC5BFD" w:rsidRPr="005526BB" w:rsidRDefault="00193865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201200,00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6B1C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DEAF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150000,00</w:t>
            </w:r>
          </w:p>
        </w:tc>
      </w:tr>
      <w:tr w:rsidR="00EC5BFD" w:rsidRPr="005526BB" w14:paraId="2A1B80C1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C7D8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689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7710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822E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F364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3D8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E2D1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FA5" w14:textId="77777777" w:rsidR="00EC5BFD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1F169" w14:textId="77777777" w:rsidR="00EC5BFD" w:rsidRPr="005526BB" w:rsidRDefault="00D77E68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199000,00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74EB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148300,00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4A3C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148300,00</w:t>
            </w:r>
          </w:p>
        </w:tc>
      </w:tr>
      <w:tr w:rsidR="00EC5BFD" w:rsidRPr="005526BB" w14:paraId="6780E553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2AD3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222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9E10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ACFF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90B5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4BC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B652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74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2870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5150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453D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5BFD" w:rsidRPr="005526BB" w14:paraId="22672E8E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7DFD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EC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F2FE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E9AC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2370B3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84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27C16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28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098FD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9E5E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46C3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5BFD" w:rsidRPr="005526BB" w14:paraId="5CC2405B" w14:textId="77777777" w:rsidTr="00B86384">
        <w:trPr>
          <w:gridAfter w:val="1"/>
          <w:wAfter w:w="378" w:type="dxa"/>
          <w:trHeight w:val="31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1C22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700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B1A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75EE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FF0A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D7E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724C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C0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C9DA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A7F7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8FF2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</w:tr>
      <w:tr w:rsidR="00EC5BFD" w:rsidRPr="005526BB" w14:paraId="11E0EAA1" w14:textId="77777777" w:rsidTr="00B86384">
        <w:trPr>
          <w:gridAfter w:val="1"/>
          <w:wAfter w:w="378" w:type="dxa"/>
          <w:trHeight w:val="2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C930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004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818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0FD5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408F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0140200000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9A9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C740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154200,00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6DA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D7EB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154200,00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31EF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170100,00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71C2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186300,00</w:t>
            </w:r>
          </w:p>
        </w:tc>
      </w:tr>
      <w:tr w:rsidR="00EC5BFD" w:rsidRPr="005526BB" w14:paraId="72DF8925" w14:textId="77777777" w:rsidTr="00B86384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D4C3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879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48B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1DE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DBC3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0140251180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093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649A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3AAB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8E074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144000,00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7C84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A919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184600,00</w:t>
            </w:r>
          </w:p>
        </w:tc>
      </w:tr>
      <w:tr w:rsidR="00EC5BFD" w:rsidRPr="005526BB" w14:paraId="5D0CBF88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3AFE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124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5E4C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6000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072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0140251180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FC0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7CDA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A7DB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B9B4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144000,00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5166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28D8A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184600,00</w:t>
            </w:r>
          </w:p>
        </w:tc>
      </w:tr>
      <w:tr w:rsidR="00EC5BFD" w:rsidRPr="005526BB" w14:paraId="266DDEBF" w14:textId="77777777" w:rsidTr="00B86384">
        <w:trPr>
          <w:gridAfter w:val="1"/>
          <w:wAfter w:w="378" w:type="dxa"/>
          <w:trHeight w:val="46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CB33A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458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620B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439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687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0140251180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723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ED7A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BC0B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E084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10200,00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DEFEB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EBFB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</w:tr>
      <w:tr w:rsidR="00EC5BFD" w:rsidRPr="005526BB" w14:paraId="30A56A42" w14:textId="77777777" w:rsidTr="00B86384">
        <w:trPr>
          <w:gridAfter w:val="1"/>
          <w:wAfter w:w="378" w:type="dxa"/>
          <w:trHeight w:val="42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0440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44E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FAC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35EB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6463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0140300000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5F6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7FD4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76D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30AE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978D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DFD9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EC5BFD" w:rsidRPr="005526BB" w14:paraId="46BCC72C" w14:textId="77777777" w:rsidTr="00B86384">
        <w:trPr>
          <w:gridAfter w:val="1"/>
          <w:wAfter w:w="378" w:type="dxa"/>
          <w:trHeight w:val="38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43DC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пожарной безопасности предупреждение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F9D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74B1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ADA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ED4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0140300040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27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29BF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26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6B81A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1772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474AB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C5BFD" w:rsidRPr="005526BB" w14:paraId="2D708720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B0FC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0C2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3AD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43A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6FA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0140300040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6D2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A5072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DD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B937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35C5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9EB3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C5BFD" w:rsidRPr="005526BB" w14:paraId="56E029F9" w14:textId="77777777" w:rsidTr="00B86384">
        <w:trPr>
          <w:gridAfter w:val="1"/>
          <w:wAfter w:w="378" w:type="dxa"/>
          <w:trHeight w:val="25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A5AC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987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650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188B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1BB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14A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7EC03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520510,00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26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74F62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520510,00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D494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0169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516510,00</w:t>
            </w:r>
          </w:p>
        </w:tc>
      </w:tr>
      <w:tr w:rsidR="00EC5BFD" w:rsidRPr="005526BB" w14:paraId="032595D0" w14:textId="77777777" w:rsidTr="00B86384">
        <w:trPr>
          <w:gridAfter w:val="1"/>
          <w:wAfter w:w="378" w:type="dxa"/>
          <w:trHeight w:val="41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2459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3F1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8E6E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D0EE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307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0140400000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6F0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1DD3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55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E2F4E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9911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0CDD7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516510,00</w:t>
            </w:r>
          </w:p>
        </w:tc>
      </w:tr>
      <w:tr w:rsidR="00EC5BFD" w:rsidRPr="005526BB" w14:paraId="0B1AAFCB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04D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907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586B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911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30FC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0140400050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1E6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EE36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B8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C857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DAAB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A102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516510,00</w:t>
            </w:r>
          </w:p>
        </w:tc>
      </w:tr>
      <w:tr w:rsidR="00EC5BFD" w:rsidRPr="005526BB" w14:paraId="131A4528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A962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5A3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CC18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46CA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D78B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0140400050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8D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52D9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E27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00620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7F26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B787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516510,00</w:t>
            </w:r>
          </w:p>
        </w:tc>
      </w:tr>
      <w:tr w:rsidR="00EC5BFD" w:rsidRPr="005526BB" w14:paraId="5B7AB2DC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B8AA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740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0E8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5EA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386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0140800000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E4C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51E20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32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83895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F830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331C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5BFD" w:rsidRPr="005526BB" w14:paraId="399DE2CC" w14:textId="77777777" w:rsidTr="00B86384">
        <w:trPr>
          <w:gridAfter w:val="1"/>
          <w:wAfter w:w="378" w:type="dxa"/>
          <w:trHeight w:val="286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788B" w14:textId="471BE2AC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развитие градор</w:t>
            </w:r>
            <w:r w:rsidR="005526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гулирования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F12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9E6A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385D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60C5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01408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37D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AA7C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33300,00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83B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AEF9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33300,00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3617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0133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C5BFD" w:rsidRPr="005526BB" w14:paraId="46864D6D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8067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685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83C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9825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2DC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3E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7018D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20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1582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AE59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6584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C5BFD" w:rsidRPr="005526BB" w14:paraId="28234ADA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2524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80D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1C9A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0BCDE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A5DE6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24D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9DF464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5F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033C2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E79E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7B0B7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C5BFD" w:rsidRPr="005526BB" w14:paraId="73909104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5619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32C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79CA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178F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9F628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1FA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CB35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9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B9605" w14:textId="77777777" w:rsidR="00EC5BFD" w:rsidRPr="005526BB" w:rsidRDefault="00EC5BFD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70275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5F54F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C5BFD" w:rsidRPr="005526BB" w14:paraId="40B8F356" w14:textId="77777777" w:rsidTr="00B86384">
        <w:trPr>
          <w:gridAfter w:val="1"/>
          <w:wAfter w:w="378" w:type="dxa"/>
          <w:trHeight w:val="33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44F0" w14:textId="77777777" w:rsidR="00EC5BFD" w:rsidRPr="005526BB" w:rsidRDefault="00EC5BFD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FAE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28B4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A83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3C5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0140500000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BBB1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52B1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7F4" w14:textId="77777777" w:rsidR="00EC5BFD" w:rsidRPr="005526BB" w:rsidRDefault="00D77E68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63000,00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C4EBB" w14:textId="77777777" w:rsidR="00EC5BFD" w:rsidRPr="005526BB" w:rsidRDefault="00D77E68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535C6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CBE9A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50000,00</w:t>
            </w:r>
          </w:p>
        </w:tc>
      </w:tr>
      <w:tr w:rsidR="00EC5BFD" w:rsidRPr="005526BB" w14:paraId="5C2CD90F" w14:textId="77777777" w:rsidTr="00B86384">
        <w:trPr>
          <w:gridAfter w:val="1"/>
          <w:wAfter w:w="378" w:type="dxa"/>
          <w:trHeight w:val="40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F878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F58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0254F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428BB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7064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0140500060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79E2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7868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D92" w14:textId="77777777" w:rsidR="00EC5BFD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E112F" w14:textId="77777777" w:rsidR="00EC5BFD" w:rsidRPr="005526BB" w:rsidRDefault="00D77E68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2C49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DE23C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EC5BFD" w:rsidRPr="005526BB" w14:paraId="5B22DEFE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FF64E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0B8" w14:textId="77777777" w:rsidR="00EC5BFD" w:rsidRPr="005526BB" w:rsidRDefault="00EC5BFD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78947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38BE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A399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0140500060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DE80" w14:textId="77777777" w:rsidR="00EC5BFD" w:rsidRPr="005526BB" w:rsidRDefault="00EC5BFD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BBE01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63F" w14:textId="77777777" w:rsidR="00EC5BFD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C1D54" w14:textId="77777777" w:rsidR="00EC5BFD" w:rsidRPr="005526BB" w:rsidRDefault="00D77E68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E15AE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278D8" w14:textId="77777777" w:rsidR="00EC5BFD" w:rsidRPr="005526BB" w:rsidRDefault="00EC5BFD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1D470E" w:rsidRPr="005526BB" w14:paraId="53DAF4AD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9F05" w14:textId="77777777" w:rsidR="001D470E" w:rsidRPr="005526BB" w:rsidRDefault="001D470E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078" w14:textId="77777777" w:rsidR="001D470E" w:rsidRPr="005526BB" w:rsidRDefault="001D470E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6CE3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50C85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0BCD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0140600000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E3C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409D0" w14:textId="77777777" w:rsidR="001D470E" w:rsidRPr="005526BB" w:rsidRDefault="008627F1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285630,00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5E7C" w14:textId="77777777" w:rsidR="001D470E" w:rsidRPr="005526BB" w:rsidRDefault="008627F1" w:rsidP="00BD5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06F" w14:textId="77777777" w:rsidR="001D470E" w:rsidRPr="005526BB" w:rsidRDefault="008627F1" w:rsidP="00BD5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635630,00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DDD71" w14:textId="77777777" w:rsidR="001D470E" w:rsidRPr="005526BB" w:rsidRDefault="001D470E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1083400,00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51DF3" w14:textId="77777777" w:rsidR="001D470E" w:rsidRPr="005526BB" w:rsidRDefault="001D470E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</w:tr>
      <w:tr w:rsidR="001D470E" w:rsidRPr="005526BB" w14:paraId="44FB237A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855D" w14:textId="77777777" w:rsidR="001D470E" w:rsidRPr="005526BB" w:rsidRDefault="001D470E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592" w14:textId="77777777" w:rsidR="001D470E" w:rsidRPr="005526BB" w:rsidRDefault="001D470E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8224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5939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B7C0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0140600070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4A3" w14:textId="77777777" w:rsidR="001D470E" w:rsidRPr="005526BB" w:rsidRDefault="001D470E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8AA6B" w14:textId="77777777" w:rsidR="001D470E" w:rsidRPr="005526BB" w:rsidRDefault="008627F1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285630,00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B678" w14:textId="77777777" w:rsidR="001D470E" w:rsidRPr="005526BB" w:rsidRDefault="008627F1" w:rsidP="00BD5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D23" w14:textId="77777777" w:rsidR="001D470E" w:rsidRPr="005526BB" w:rsidRDefault="008627F1" w:rsidP="00BD5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635630,00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845DC" w14:textId="77777777" w:rsidR="001D470E" w:rsidRPr="005526BB" w:rsidRDefault="001D470E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CE35C" w14:textId="77777777" w:rsidR="001D470E" w:rsidRPr="005526BB" w:rsidRDefault="001D470E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9D76D0" w:rsidRPr="005526BB" w14:paraId="5D0E8435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DE40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2C6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973C8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8EEE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7210B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0140600070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202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17467D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195A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179EC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F1F9D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C8B72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9D76D0" w:rsidRPr="005526BB" w14:paraId="770FD984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BF65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CDF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2F648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2EF7E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856C4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01406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89EC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91227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A3FE8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263AD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C6A6C1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8422F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76D0" w:rsidRPr="005526BB" w14:paraId="12221FE0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91FE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C9F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0975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9B2F3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2FAC7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01406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90B6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B8FF3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4475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4F48E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699F8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7D8347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76D0" w:rsidRPr="005526BB" w14:paraId="14F1AA41" w14:textId="77777777" w:rsidTr="00B86384">
        <w:trPr>
          <w:gridAfter w:val="1"/>
          <w:wAfter w:w="378" w:type="dxa"/>
          <w:trHeight w:val="4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920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5AB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312E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2864F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3AF3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0140700000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33D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92F2A" w14:textId="77777777" w:rsidR="009D76D0" w:rsidRPr="005526BB" w:rsidRDefault="00D77E68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45400,00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3FC" w14:textId="77777777" w:rsidR="009D76D0" w:rsidRPr="005526BB" w:rsidRDefault="00D77E68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12900,00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6717" w14:textId="77777777" w:rsidR="009D76D0" w:rsidRPr="005526BB" w:rsidRDefault="00D77E68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58300,00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9AE34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21837,00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CDA5B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38249,00</w:t>
            </w:r>
          </w:p>
        </w:tc>
      </w:tr>
      <w:tr w:rsidR="009D76D0" w:rsidRPr="005526BB" w14:paraId="473C3B86" w14:textId="77777777" w:rsidTr="00B86384">
        <w:trPr>
          <w:gridAfter w:val="1"/>
          <w:wAfter w:w="378" w:type="dxa"/>
          <w:trHeight w:val="36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473F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083C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E986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79BE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15379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0140700080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6E9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93F85" w14:textId="77777777" w:rsidR="009D76D0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38400,00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A37" w14:textId="77777777" w:rsidR="009D76D0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2B536" w14:textId="77777777" w:rsidR="009D76D0" w:rsidRPr="005526BB" w:rsidRDefault="00D77E68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51300,00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E9B4E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8CC23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33249,00</w:t>
            </w:r>
          </w:p>
        </w:tc>
      </w:tr>
      <w:tr w:rsidR="009D76D0" w:rsidRPr="005526BB" w14:paraId="6F005172" w14:textId="77777777" w:rsidTr="00B86384">
        <w:trPr>
          <w:gridAfter w:val="1"/>
          <w:wAfter w:w="378" w:type="dxa"/>
          <w:trHeight w:val="42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513A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E33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556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455B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06B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0140700080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8A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8A392" w14:textId="77777777" w:rsidR="009D76D0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38400,00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2E2" w14:textId="77777777" w:rsidR="009D76D0" w:rsidRPr="005526BB" w:rsidRDefault="00D77E68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12900,00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39933" w14:textId="77777777" w:rsidR="009D76D0" w:rsidRPr="005526BB" w:rsidRDefault="00D77E68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51300,00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93888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A8EAC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33400,00</w:t>
            </w:r>
          </w:p>
        </w:tc>
      </w:tr>
      <w:tr w:rsidR="009D76D0" w:rsidRPr="005526BB" w14:paraId="1DDEDF6E" w14:textId="77777777" w:rsidTr="00B86384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7114" w14:textId="77777777" w:rsidR="009D76D0" w:rsidRPr="005526BB" w:rsidRDefault="009D76D0" w:rsidP="00BD5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768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AD675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2330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B617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0140700090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E8BE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E9FCE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96C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9A2E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6974D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72E7B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</w:tr>
      <w:tr w:rsidR="009D76D0" w:rsidRPr="005526BB" w14:paraId="39720558" w14:textId="77777777" w:rsidTr="00B86384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4206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976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CE01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CE1F7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588E2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0140700090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433B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D1576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058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8698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E38A8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04ACA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</w:tr>
      <w:tr w:rsidR="009D76D0" w:rsidRPr="005526BB" w14:paraId="5131EA41" w14:textId="77777777" w:rsidTr="00B86384">
        <w:trPr>
          <w:gridAfter w:val="1"/>
          <w:wAfter w:w="378" w:type="dxa"/>
          <w:trHeight w:val="58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D244" w14:textId="77777777" w:rsidR="009D76D0" w:rsidRPr="005526BB" w:rsidRDefault="009D76D0" w:rsidP="00BD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«Создание условий  для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79D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C04DD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38286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52A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0140900000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F6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BE4BA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A0B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B03DC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FDCED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26F1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5000,00</w:t>
            </w:r>
          </w:p>
        </w:tc>
      </w:tr>
      <w:tr w:rsidR="009D76D0" w:rsidRPr="005526BB" w14:paraId="3812C7A9" w14:textId="77777777" w:rsidTr="00B86384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9F73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E77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8C434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0216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084B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0140900100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FA4A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1C8F1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A25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45A0E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F920A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28A5C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9D76D0" w:rsidRPr="005526BB" w14:paraId="7055DA2F" w14:textId="77777777" w:rsidTr="00B86384">
        <w:trPr>
          <w:gridAfter w:val="1"/>
          <w:wAfter w:w="378" w:type="dxa"/>
          <w:trHeight w:val="54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8E0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1FA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7466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3B34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C250A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0140900100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C0BC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FA670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517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FDAF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CC63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FB314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9D76D0" w:rsidRPr="005526BB" w14:paraId="52AC411D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27B3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3CA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6D3FC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157B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7EC98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0141000000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660C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3CA9B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719300,00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5388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15D39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769300,00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4539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500000</w:t>
            </w:r>
            <w:r w:rsidRPr="005526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67CBD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</w:tr>
      <w:tr w:rsidR="009D76D0" w:rsidRPr="005526BB" w14:paraId="07EF5401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E94D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ACE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5D6C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AAEA2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51BF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0141000110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E82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AFE10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719300,00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87AC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C5D9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769300,00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8F30A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90C555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9D76D0" w:rsidRPr="005526BB" w14:paraId="02DBAD12" w14:textId="77777777" w:rsidTr="00B86384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633D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977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BDD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89779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DEAA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0141000110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434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63D90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719300,00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B2E0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F14FD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769300,00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5110B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B9262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9D76D0" w:rsidRPr="005526BB" w14:paraId="368CC992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B495B" w14:textId="77777777" w:rsidR="009D76D0" w:rsidRPr="005526BB" w:rsidRDefault="009D76D0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C48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026ED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24AF5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2725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7B0C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54B4F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140000</w:t>
            </w: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E846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97F5A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762D5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755A1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130000,00</w:t>
            </w:r>
          </w:p>
        </w:tc>
      </w:tr>
      <w:tr w:rsidR="009D76D0" w:rsidRPr="005526BB" w14:paraId="205E2BCE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B5D6" w14:textId="77777777" w:rsidR="009D76D0" w:rsidRPr="005526BB" w:rsidRDefault="009D76D0" w:rsidP="00BD5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5BDBD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E43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C7D3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0C0F2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0140100030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ED7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A0085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2D62A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002B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655A6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0ADF3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Cs/>
                <w:sz w:val="20"/>
                <w:szCs w:val="20"/>
              </w:rPr>
              <w:t>130000,00</w:t>
            </w:r>
          </w:p>
        </w:tc>
      </w:tr>
      <w:tr w:rsidR="009D76D0" w:rsidRPr="005526BB" w14:paraId="624E83CE" w14:textId="77777777" w:rsidTr="00B86384">
        <w:trPr>
          <w:gridAfter w:val="1"/>
          <w:wAfter w:w="378" w:type="dxa"/>
          <w:trHeight w:val="34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4039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1FF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AA4ED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60A84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E2B84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0140100030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3E53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BAD26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7116" w14:textId="77777777" w:rsidR="009D76D0" w:rsidRPr="005526BB" w:rsidRDefault="00F03BB9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50A26" w14:textId="77777777" w:rsidR="009D76D0" w:rsidRPr="005526BB" w:rsidRDefault="00F03BB9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30D46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11C7C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9D76D0" w:rsidRPr="005526BB" w14:paraId="3A3FA63C" w14:textId="77777777" w:rsidTr="00B86384">
        <w:trPr>
          <w:gridAfter w:val="1"/>
          <w:wAfter w:w="378" w:type="dxa"/>
          <w:trHeight w:val="208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6FF7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9C7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1BA9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D93F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F7DD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0141100000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C6D4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A249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526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29A52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7006C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526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817C2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4564D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5000,00</w:t>
            </w:r>
          </w:p>
        </w:tc>
      </w:tr>
      <w:tr w:rsidR="009D76D0" w:rsidRPr="005526BB" w14:paraId="233BDBA3" w14:textId="77777777" w:rsidTr="00B86384">
        <w:trPr>
          <w:gridAfter w:val="1"/>
          <w:wAfter w:w="378" w:type="dxa"/>
          <w:trHeight w:val="281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129B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0BC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60A1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3BC47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EE0D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0141100120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EBF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75DCE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675D6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6FF4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ABBFB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A6BF2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9D76D0" w:rsidRPr="005526BB" w14:paraId="6B50EC3A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C2F2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9BD" w14:textId="77777777" w:rsidR="009D76D0" w:rsidRPr="005526BB" w:rsidRDefault="009D76D0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079C0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762C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2B08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0141100120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C2D2" w14:textId="77777777" w:rsidR="009D76D0" w:rsidRPr="005526BB" w:rsidRDefault="009D76D0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AE839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BCF50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D0C98" w14:textId="77777777" w:rsidR="009D76D0" w:rsidRPr="005526BB" w:rsidRDefault="009D76D0" w:rsidP="00705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2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92FEE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0C276" w14:textId="77777777" w:rsidR="009D76D0" w:rsidRPr="005526BB" w:rsidRDefault="009D76D0" w:rsidP="00BD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267099" w:rsidRPr="005526BB" w14:paraId="24A3E5B0" w14:textId="77777777" w:rsidTr="00B86384">
        <w:trPr>
          <w:gridAfter w:val="1"/>
          <w:wAfter w:w="378" w:type="dxa"/>
          <w:trHeight w:val="226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523A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6F0" w14:textId="77777777" w:rsidR="00267099" w:rsidRPr="005526BB" w:rsidRDefault="00267099" w:rsidP="00BD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740D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C88E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09B0C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DC52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2223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F655F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A05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1879C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129963,00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C44AF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190251,00</w:t>
            </w:r>
          </w:p>
        </w:tc>
      </w:tr>
      <w:tr w:rsidR="00267099" w:rsidRPr="005526BB" w14:paraId="518FA8BF" w14:textId="77777777" w:rsidTr="00B86384">
        <w:trPr>
          <w:gridAfter w:val="1"/>
          <w:wAfter w:w="378" w:type="dxa"/>
          <w:trHeight w:val="34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4B02" w14:textId="77777777" w:rsidR="00267099" w:rsidRPr="005526BB" w:rsidRDefault="00267099" w:rsidP="00BD5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CCC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EC7A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5F383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D7B5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22FA" w14:textId="77777777" w:rsidR="00267099" w:rsidRPr="005526BB" w:rsidRDefault="00267099" w:rsidP="00BD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DC410" w14:textId="77777777" w:rsidR="00267099" w:rsidRPr="005526BB" w:rsidRDefault="00D77E68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4769940,00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F175B39" w14:textId="77777777" w:rsidR="00267099" w:rsidRPr="005526BB" w:rsidRDefault="00D77E68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sz w:val="20"/>
                <w:szCs w:val="20"/>
              </w:rPr>
              <w:t>558900,00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138980" w14:textId="77777777" w:rsidR="00267099" w:rsidRPr="005526BB" w:rsidRDefault="00F03BB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5328840,00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CDA4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3D3C3" w14:textId="77777777" w:rsidR="00267099" w:rsidRPr="005526BB" w:rsidRDefault="00267099" w:rsidP="00BD5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3991310,00</w:t>
            </w:r>
          </w:p>
        </w:tc>
      </w:tr>
    </w:tbl>
    <w:p w14:paraId="0F49771D" w14:textId="77777777" w:rsidR="009942AA" w:rsidRPr="005526BB" w:rsidRDefault="009942AA" w:rsidP="00277AE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9942AA" w:rsidRPr="005526BB" w:rsidSect="00267099">
      <w:headerReference w:type="even" r:id="rId14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workstation1" w:date="2024-09-18T10:48:00Z" w:initials="w">
    <w:p w14:paraId="18AAF587" w14:textId="719A088B" w:rsidR="005526BB" w:rsidRDefault="005526BB">
      <w:pPr>
        <w:pStyle w:val="af7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AAF5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AA7E87" w16cex:dateUtc="2024-09-18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AAF587" w16cid:durableId="3AAA7E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E0D8" w14:textId="77777777" w:rsidR="00A11915" w:rsidRDefault="00A11915" w:rsidP="00E20743">
      <w:pPr>
        <w:spacing w:after="0" w:line="240" w:lineRule="auto"/>
      </w:pPr>
      <w:r>
        <w:separator/>
      </w:r>
    </w:p>
  </w:endnote>
  <w:endnote w:type="continuationSeparator" w:id="0">
    <w:p w14:paraId="19A64B1C" w14:textId="77777777" w:rsidR="00A11915" w:rsidRDefault="00A11915" w:rsidP="00E2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5741" w14:textId="77777777" w:rsidR="00A11915" w:rsidRDefault="00A11915" w:rsidP="00E20743">
      <w:pPr>
        <w:spacing w:after="0" w:line="240" w:lineRule="auto"/>
      </w:pPr>
      <w:r>
        <w:separator/>
      </w:r>
    </w:p>
  </w:footnote>
  <w:footnote w:type="continuationSeparator" w:id="0">
    <w:p w14:paraId="2B0B1979" w14:textId="77777777" w:rsidR="00A11915" w:rsidRDefault="00A11915" w:rsidP="00E2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55A6" w14:textId="77777777" w:rsidR="005334A4" w:rsidRDefault="005334A4" w:rsidP="001055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86C853" w14:textId="77777777" w:rsidR="005334A4" w:rsidRDefault="005334A4" w:rsidP="001055C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D9BD" w14:textId="77777777" w:rsidR="005334A4" w:rsidRDefault="005334A4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CFE960" w14:textId="77777777" w:rsidR="005334A4" w:rsidRDefault="005334A4" w:rsidP="00BD5DAD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0994" w14:textId="77777777" w:rsidR="005334A4" w:rsidRDefault="005334A4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EC61D0" w14:textId="77777777" w:rsidR="005334A4" w:rsidRDefault="005334A4" w:rsidP="00BD5DA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7D3"/>
    <w:multiLevelType w:val="hybridMultilevel"/>
    <w:tmpl w:val="EC6EC438"/>
    <w:lvl w:ilvl="0" w:tplc="E438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871E1"/>
    <w:multiLevelType w:val="hybridMultilevel"/>
    <w:tmpl w:val="AAD42304"/>
    <w:lvl w:ilvl="0" w:tplc="F3141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550A9"/>
    <w:multiLevelType w:val="hybridMultilevel"/>
    <w:tmpl w:val="45D8CCD6"/>
    <w:lvl w:ilvl="0" w:tplc="0C76804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383D3F"/>
    <w:multiLevelType w:val="hybridMultilevel"/>
    <w:tmpl w:val="D38C3258"/>
    <w:lvl w:ilvl="0" w:tplc="4CA8586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64C4673"/>
    <w:multiLevelType w:val="hybridMultilevel"/>
    <w:tmpl w:val="EBCA556C"/>
    <w:lvl w:ilvl="0" w:tplc="95206C9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ED6366"/>
    <w:multiLevelType w:val="hybridMultilevel"/>
    <w:tmpl w:val="B33CBC1E"/>
    <w:lvl w:ilvl="0" w:tplc="1BA2866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7B53030"/>
    <w:multiLevelType w:val="hybridMultilevel"/>
    <w:tmpl w:val="85AEE0BE"/>
    <w:lvl w:ilvl="0" w:tplc="4E7C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0FCC"/>
    <w:multiLevelType w:val="hybridMultilevel"/>
    <w:tmpl w:val="851E414E"/>
    <w:lvl w:ilvl="0" w:tplc="7B60A87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590ED1"/>
    <w:multiLevelType w:val="hybridMultilevel"/>
    <w:tmpl w:val="7B968D30"/>
    <w:lvl w:ilvl="0" w:tplc="D7F6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254A1"/>
    <w:multiLevelType w:val="hybridMultilevel"/>
    <w:tmpl w:val="2EB084E8"/>
    <w:lvl w:ilvl="0" w:tplc="B24E05C2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97C"/>
    <w:multiLevelType w:val="hybridMultilevel"/>
    <w:tmpl w:val="D55CCA20"/>
    <w:lvl w:ilvl="0" w:tplc="90CEA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9C70A3"/>
    <w:multiLevelType w:val="hybridMultilevel"/>
    <w:tmpl w:val="0E0EA4A8"/>
    <w:lvl w:ilvl="0" w:tplc="F294A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E4D2A"/>
    <w:multiLevelType w:val="hybridMultilevel"/>
    <w:tmpl w:val="D3E0E2D2"/>
    <w:lvl w:ilvl="0" w:tplc="F258C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7278074">
    <w:abstractNumId w:val="4"/>
  </w:num>
  <w:num w:numId="2" w16cid:durableId="531766551">
    <w:abstractNumId w:val="5"/>
  </w:num>
  <w:num w:numId="3" w16cid:durableId="770975407">
    <w:abstractNumId w:val="0"/>
  </w:num>
  <w:num w:numId="4" w16cid:durableId="2115204087">
    <w:abstractNumId w:val="17"/>
  </w:num>
  <w:num w:numId="5" w16cid:durableId="748963666">
    <w:abstractNumId w:val="6"/>
  </w:num>
  <w:num w:numId="6" w16cid:durableId="1068918914">
    <w:abstractNumId w:val="11"/>
  </w:num>
  <w:num w:numId="7" w16cid:durableId="576133791">
    <w:abstractNumId w:val="7"/>
  </w:num>
  <w:num w:numId="8" w16cid:durableId="363142145">
    <w:abstractNumId w:val="18"/>
  </w:num>
  <w:num w:numId="9" w16cid:durableId="1415129710">
    <w:abstractNumId w:val="3"/>
  </w:num>
  <w:num w:numId="10" w16cid:durableId="142088413">
    <w:abstractNumId w:val="1"/>
  </w:num>
  <w:num w:numId="11" w16cid:durableId="1088618590">
    <w:abstractNumId w:val="9"/>
  </w:num>
  <w:num w:numId="12" w16cid:durableId="982730275">
    <w:abstractNumId w:val="2"/>
  </w:num>
  <w:num w:numId="13" w16cid:durableId="1479147973">
    <w:abstractNumId w:val="13"/>
  </w:num>
  <w:num w:numId="14" w16cid:durableId="1979144925">
    <w:abstractNumId w:val="12"/>
  </w:num>
  <w:num w:numId="15" w16cid:durableId="1946687018">
    <w:abstractNumId w:val="8"/>
  </w:num>
  <w:num w:numId="16" w16cid:durableId="1660844391">
    <w:abstractNumId w:val="16"/>
  </w:num>
  <w:num w:numId="17" w16cid:durableId="1275138757">
    <w:abstractNumId w:val="15"/>
  </w:num>
  <w:num w:numId="18" w16cid:durableId="1680549073">
    <w:abstractNumId w:val="14"/>
  </w:num>
  <w:num w:numId="19" w16cid:durableId="11400023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orkstation1">
    <w15:presenceInfo w15:providerId="None" w15:userId="workstati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9A"/>
    <w:rsid w:val="000026A8"/>
    <w:rsid w:val="00006462"/>
    <w:rsid w:val="0001513C"/>
    <w:rsid w:val="00042050"/>
    <w:rsid w:val="000A3510"/>
    <w:rsid w:val="000A7244"/>
    <w:rsid w:val="000B2F1D"/>
    <w:rsid w:val="0010023E"/>
    <w:rsid w:val="001055C5"/>
    <w:rsid w:val="00120105"/>
    <w:rsid w:val="0015357A"/>
    <w:rsid w:val="00161428"/>
    <w:rsid w:val="001665B3"/>
    <w:rsid w:val="00186D21"/>
    <w:rsid w:val="00193865"/>
    <w:rsid w:val="001B54EB"/>
    <w:rsid w:val="001C5E70"/>
    <w:rsid w:val="001C7CB1"/>
    <w:rsid w:val="001D470E"/>
    <w:rsid w:val="001E44A1"/>
    <w:rsid w:val="0022173A"/>
    <w:rsid w:val="00223C64"/>
    <w:rsid w:val="00233204"/>
    <w:rsid w:val="002469EA"/>
    <w:rsid w:val="002535E3"/>
    <w:rsid w:val="00267099"/>
    <w:rsid w:val="00277AEF"/>
    <w:rsid w:val="00280BB0"/>
    <w:rsid w:val="00287A96"/>
    <w:rsid w:val="00291206"/>
    <w:rsid w:val="002A31A1"/>
    <w:rsid w:val="002A3343"/>
    <w:rsid w:val="002B0A38"/>
    <w:rsid w:val="002D17D8"/>
    <w:rsid w:val="002E0515"/>
    <w:rsid w:val="002E0CB4"/>
    <w:rsid w:val="002E78A0"/>
    <w:rsid w:val="00312104"/>
    <w:rsid w:val="00317A4F"/>
    <w:rsid w:val="00321BC4"/>
    <w:rsid w:val="00332A98"/>
    <w:rsid w:val="00352403"/>
    <w:rsid w:val="00354430"/>
    <w:rsid w:val="00356E33"/>
    <w:rsid w:val="00357341"/>
    <w:rsid w:val="003702A4"/>
    <w:rsid w:val="00372017"/>
    <w:rsid w:val="0037689E"/>
    <w:rsid w:val="003B0110"/>
    <w:rsid w:val="003B2830"/>
    <w:rsid w:val="003B42F8"/>
    <w:rsid w:val="003F17AB"/>
    <w:rsid w:val="00423861"/>
    <w:rsid w:val="0043330A"/>
    <w:rsid w:val="00451C32"/>
    <w:rsid w:val="004751E0"/>
    <w:rsid w:val="004B47D5"/>
    <w:rsid w:val="004C2DE0"/>
    <w:rsid w:val="004C41D2"/>
    <w:rsid w:val="004D5043"/>
    <w:rsid w:val="004D6793"/>
    <w:rsid w:val="004E737A"/>
    <w:rsid w:val="00511840"/>
    <w:rsid w:val="00532D1C"/>
    <w:rsid w:val="005334A4"/>
    <w:rsid w:val="0053427E"/>
    <w:rsid w:val="00546E12"/>
    <w:rsid w:val="005526BB"/>
    <w:rsid w:val="00552903"/>
    <w:rsid w:val="005840D8"/>
    <w:rsid w:val="00666E1A"/>
    <w:rsid w:val="00670E9E"/>
    <w:rsid w:val="00691BC3"/>
    <w:rsid w:val="00692E71"/>
    <w:rsid w:val="00695C5D"/>
    <w:rsid w:val="006A5F40"/>
    <w:rsid w:val="006B74AA"/>
    <w:rsid w:val="006C20A2"/>
    <w:rsid w:val="006C6472"/>
    <w:rsid w:val="006D6840"/>
    <w:rsid w:val="007003B3"/>
    <w:rsid w:val="00705493"/>
    <w:rsid w:val="00741A5C"/>
    <w:rsid w:val="0075362E"/>
    <w:rsid w:val="007558E7"/>
    <w:rsid w:val="007726B6"/>
    <w:rsid w:val="00797474"/>
    <w:rsid w:val="007A107F"/>
    <w:rsid w:val="007D3006"/>
    <w:rsid w:val="007D3B30"/>
    <w:rsid w:val="0080526F"/>
    <w:rsid w:val="00835A99"/>
    <w:rsid w:val="00844C3C"/>
    <w:rsid w:val="00856DFB"/>
    <w:rsid w:val="008627F1"/>
    <w:rsid w:val="008B1C5F"/>
    <w:rsid w:val="008B2416"/>
    <w:rsid w:val="008F4E79"/>
    <w:rsid w:val="009213CC"/>
    <w:rsid w:val="009255D8"/>
    <w:rsid w:val="00957BAD"/>
    <w:rsid w:val="0096323A"/>
    <w:rsid w:val="00974D78"/>
    <w:rsid w:val="00985E67"/>
    <w:rsid w:val="009942AA"/>
    <w:rsid w:val="009C035D"/>
    <w:rsid w:val="009D6996"/>
    <w:rsid w:val="009D76D0"/>
    <w:rsid w:val="009E1DE6"/>
    <w:rsid w:val="00A11915"/>
    <w:rsid w:val="00A31E69"/>
    <w:rsid w:val="00A33675"/>
    <w:rsid w:val="00A36A68"/>
    <w:rsid w:val="00A36AE7"/>
    <w:rsid w:val="00A44F62"/>
    <w:rsid w:val="00A5646F"/>
    <w:rsid w:val="00A8293C"/>
    <w:rsid w:val="00A90954"/>
    <w:rsid w:val="00A9239A"/>
    <w:rsid w:val="00AA328F"/>
    <w:rsid w:val="00AD0425"/>
    <w:rsid w:val="00B2633B"/>
    <w:rsid w:val="00B53B33"/>
    <w:rsid w:val="00B55F2B"/>
    <w:rsid w:val="00B86384"/>
    <w:rsid w:val="00BD1A9C"/>
    <w:rsid w:val="00BD5DAD"/>
    <w:rsid w:val="00BE5717"/>
    <w:rsid w:val="00C104A8"/>
    <w:rsid w:val="00C2224A"/>
    <w:rsid w:val="00C3192C"/>
    <w:rsid w:val="00C33651"/>
    <w:rsid w:val="00C37409"/>
    <w:rsid w:val="00C53FC3"/>
    <w:rsid w:val="00C5404B"/>
    <w:rsid w:val="00C6390C"/>
    <w:rsid w:val="00C71F87"/>
    <w:rsid w:val="00C93C0B"/>
    <w:rsid w:val="00CC70AD"/>
    <w:rsid w:val="00CF1546"/>
    <w:rsid w:val="00D04FAA"/>
    <w:rsid w:val="00D42F2D"/>
    <w:rsid w:val="00D46E72"/>
    <w:rsid w:val="00D64D30"/>
    <w:rsid w:val="00D73A5D"/>
    <w:rsid w:val="00D77E68"/>
    <w:rsid w:val="00DB2CFA"/>
    <w:rsid w:val="00DB5552"/>
    <w:rsid w:val="00DE741E"/>
    <w:rsid w:val="00E03DD0"/>
    <w:rsid w:val="00E07955"/>
    <w:rsid w:val="00E20743"/>
    <w:rsid w:val="00E219F3"/>
    <w:rsid w:val="00E25A17"/>
    <w:rsid w:val="00E5017D"/>
    <w:rsid w:val="00E60BE3"/>
    <w:rsid w:val="00E75A18"/>
    <w:rsid w:val="00E910D0"/>
    <w:rsid w:val="00EA6CD9"/>
    <w:rsid w:val="00EB4953"/>
    <w:rsid w:val="00EC2CEA"/>
    <w:rsid w:val="00EC5BFD"/>
    <w:rsid w:val="00ED32A3"/>
    <w:rsid w:val="00ED59DF"/>
    <w:rsid w:val="00EE2FD1"/>
    <w:rsid w:val="00EE6906"/>
    <w:rsid w:val="00F03BB9"/>
    <w:rsid w:val="00F0498E"/>
    <w:rsid w:val="00F65F5A"/>
    <w:rsid w:val="00F84A65"/>
    <w:rsid w:val="00F850D3"/>
    <w:rsid w:val="00FB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BAB"/>
  <w15:docId w15:val="{3AA8A097-1C88-42D0-B460-F68E29E0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43"/>
  </w:style>
  <w:style w:type="paragraph" w:styleId="1">
    <w:name w:val="heading 1"/>
    <w:basedOn w:val="a"/>
    <w:next w:val="a"/>
    <w:link w:val="10"/>
    <w:qFormat/>
    <w:rsid w:val="00A9239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9239A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9239A"/>
    <w:pPr>
      <w:keepNext/>
      <w:spacing w:before="150" w:after="0" w:line="240" w:lineRule="auto"/>
      <w:ind w:right="-5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9239A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9239A"/>
    <w:pPr>
      <w:keepNext/>
      <w:spacing w:after="0" w:line="240" w:lineRule="auto"/>
      <w:ind w:right="-6"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9239A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9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9239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923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923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23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9239A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A9239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9239A"/>
    <w:pPr>
      <w:spacing w:before="150"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9239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9239A"/>
    <w:pPr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9239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923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lock Text"/>
    <w:basedOn w:val="a"/>
    <w:rsid w:val="00A9239A"/>
    <w:pPr>
      <w:spacing w:before="150" w:after="0" w:line="240" w:lineRule="auto"/>
      <w:ind w:left="72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rsid w:val="00A923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rsid w:val="00A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0">
    <w:name w:val="consnormal"/>
    <w:basedOn w:val="a"/>
    <w:rsid w:val="00A9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A923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9239A"/>
    <w:rPr>
      <w:rFonts w:ascii="Tahoma" w:eastAsia="Times New Roman" w:hAnsi="Tahoma" w:cs="Tahoma"/>
      <w:sz w:val="16"/>
      <w:szCs w:val="16"/>
    </w:rPr>
  </w:style>
  <w:style w:type="character" w:styleId="ae">
    <w:name w:val="Emphasis"/>
    <w:qFormat/>
    <w:rsid w:val="00A9239A"/>
    <w:rPr>
      <w:i/>
      <w:iCs/>
    </w:rPr>
  </w:style>
  <w:style w:type="paragraph" w:styleId="af">
    <w:name w:val="footer"/>
    <w:basedOn w:val="a"/>
    <w:link w:val="af0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92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нак Знак2"/>
    <w:basedOn w:val="a"/>
    <w:rsid w:val="00A9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A923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9239A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A92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A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2D1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5">
    <w:name w:val="caption"/>
    <w:basedOn w:val="a"/>
    <w:next w:val="a"/>
    <w:qFormat/>
    <w:rsid w:val="002D17D8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4">
    <w:name w:val="Знак Знак2"/>
    <w:basedOn w:val="a"/>
    <w:rsid w:val="00A36A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5">
    <w:name w:val="Без интервала2"/>
    <w:rsid w:val="00A36A68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5526B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526B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526B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526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52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F88B-457F-428D-ABD6-61A5886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15</cp:revision>
  <cp:lastPrinted>2024-09-25T07:50:00Z</cp:lastPrinted>
  <dcterms:created xsi:type="dcterms:W3CDTF">2024-06-27T11:20:00Z</dcterms:created>
  <dcterms:modified xsi:type="dcterms:W3CDTF">2024-09-26T04:37:00Z</dcterms:modified>
</cp:coreProperties>
</file>